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587D5" w14:textId="2DF26A3E" w:rsidR="00314E48" w:rsidRDefault="00314E48" w:rsidP="00314E48">
      <w:pPr>
        <w:pStyle w:val="Default"/>
        <w:ind w:right="-376"/>
        <w:jc w:val="center"/>
        <w:rPr>
          <w:sz w:val="20"/>
          <w:szCs w:val="20"/>
          <w:lang w:val="es-419"/>
        </w:rPr>
      </w:pPr>
      <w:r w:rsidRPr="00314E48">
        <w:rPr>
          <w:b/>
          <w:sz w:val="20"/>
          <w:szCs w:val="20"/>
          <w:lang w:val="es-419"/>
        </w:rPr>
        <w:t>Nota:</w:t>
      </w:r>
      <w:r w:rsidRPr="00314E48">
        <w:rPr>
          <w:sz w:val="20"/>
          <w:szCs w:val="20"/>
          <w:lang w:val="es-419"/>
        </w:rPr>
        <w:t xml:space="preserve"> Les recordamos que este formato no debe superar </w:t>
      </w:r>
      <w:r w:rsidRPr="003D5A41">
        <w:rPr>
          <w:sz w:val="20"/>
          <w:szCs w:val="20"/>
          <w:lang w:val="es-419"/>
        </w:rPr>
        <w:t>una extensión de 4 páginas</w:t>
      </w:r>
      <w:r w:rsidR="003D5A41" w:rsidRPr="003D5A41">
        <w:rPr>
          <w:sz w:val="20"/>
          <w:szCs w:val="20"/>
          <w:lang w:val="es-419"/>
        </w:rPr>
        <w:t>, en está no se contará la bibliografía.</w:t>
      </w:r>
    </w:p>
    <w:p w14:paraId="47E28A44" w14:textId="77777777" w:rsidR="007B0ADA" w:rsidRPr="00314E48" w:rsidRDefault="007B0ADA" w:rsidP="00314E48">
      <w:pPr>
        <w:pStyle w:val="Default"/>
        <w:ind w:right="-376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07" w:type="dxa"/>
        <w:tblInd w:w="-294" w:type="dxa"/>
        <w:tblLook w:val="04A0" w:firstRow="1" w:lastRow="0" w:firstColumn="1" w:lastColumn="0" w:noHBand="0" w:noVBand="1"/>
      </w:tblPr>
      <w:tblGrid>
        <w:gridCol w:w="2836"/>
        <w:gridCol w:w="283"/>
        <w:gridCol w:w="142"/>
        <w:gridCol w:w="333"/>
        <w:gridCol w:w="376"/>
        <w:gridCol w:w="2126"/>
        <w:gridCol w:w="709"/>
        <w:gridCol w:w="135"/>
        <w:gridCol w:w="2133"/>
        <w:gridCol w:w="934"/>
      </w:tblGrid>
      <w:tr w:rsidR="00E63576" w:rsidRPr="00E63576" w14:paraId="447DFF3D" w14:textId="77777777" w:rsidTr="00C97954">
        <w:trPr>
          <w:trHeight w:val="330"/>
        </w:trPr>
        <w:tc>
          <w:tcPr>
            <w:tcW w:w="35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8314FB" w14:textId="77777777" w:rsidR="00E63576" w:rsidRPr="00E63576" w:rsidRDefault="00E63576" w:rsidP="00E63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635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  <w:t xml:space="preserve">Título de la iniciativa </w:t>
            </w:r>
          </w:p>
        </w:tc>
        <w:tc>
          <w:tcPr>
            <w:tcW w:w="641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BEAA2" w14:textId="77777777" w:rsidR="00E63576" w:rsidRPr="00E63576" w:rsidRDefault="00E63576" w:rsidP="00E63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635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  <w:t> </w:t>
            </w:r>
          </w:p>
        </w:tc>
      </w:tr>
      <w:tr w:rsidR="00E63576" w:rsidRPr="00E63576" w14:paraId="1002A515" w14:textId="77777777" w:rsidTr="00C97954">
        <w:trPr>
          <w:trHeight w:val="330"/>
        </w:trPr>
        <w:tc>
          <w:tcPr>
            <w:tcW w:w="1000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F2735B" w14:textId="0464B7CF" w:rsidR="00E63576" w:rsidRDefault="669A9AB8" w:rsidP="0028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2C3A5D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ES"/>
              </w:rPr>
              <w:t xml:space="preserve">Participantes </w:t>
            </w:r>
          </w:p>
        </w:tc>
      </w:tr>
      <w:tr w:rsidR="2C3A5D11" w14:paraId="517642B1" w14:textId="77777777" w:rsidTr="00C97954">
        <w:trPr>
          <w:trHeight w:val="234"/>
        </w:trPr>
        <w:tc>
          <w:tcPr>
            <w:tcW w:w="359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44DBFFD" w14:textId="74C0D749" w:rsidR="2B93EC22" w:rsidRDefault="2B93EC22" w:rsidP="00281F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ES"/>
              </w:rPr>
            </w:pPr>
            <w:r w:rsidRPr="2C3A5D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ES"/>
              </w:rPr>
              <w:t>Nombre Completo</w:t>
            </w:r>
          </w:p>
        </w:tc>
        <w:tc>
          <w:tcPr>
            <w:tcW w:w="334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EC4BAA2" w14:textId="4E5E0081" w:rsidR="2B93EC22" w:rsidRDefault="2B93EC22" w:rsidP="00281F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ES"/>
              </w:rPr>
            </w:pPr>
            <w:r w:rsidRPr="2C3A5D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ES"/>
              </w:rPr>
              <w:t>Correo electrónico</w:t>
            </w:r>
          </w:p>
        </w:tc>
        <w:tc>
          <w:tcPr>
            <w:tcW w:w="30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10CCAA5" w14:textId="49DCD93E" w:rsidR="2B93EC22" w:rsidRDefault="2B93EC22" w:rsidP="00281F4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ES"/>
              </w:rPr>
            </w:pPr>
            <w:r w:rsidRPr="2C3A5D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ES"/>
              </w:rPr>
              <w:t>Facultad o dependencia</w:t>
            </w:r>
          </w:p>
        </w:tc>
      </w:tr>
      <w:tr w:rsidR="2C3A5D11" w14:paraId="67E40DD7" w14:textId="77777777" w:rsidTr="00C97954">
        <w:trPr>
          <w:trHeight w:val="270"/>
        </w:trPr>
        <w:tc>
          <w:tcPr>
            <w:tcW w:w="359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DF98EC1" w14:textId="5E1F6D08" w:rsidR="2C3A5D11" w:rsidRDefault="2C3A5D11" w:rsidP="2C3A5D1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ES"/>
              </w:rPr>
            </w:pPr>
          </w:p>
        </w:tc>
        <w:tc>
          <w:tcPr>
            <w:tcW w:w="334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8073BC1" w14:textId="61B749C0" w:rsidR="2C3A5D11" w:rsidRDefault="2C3A5D11" w:rsidP="2C3A5D1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ES"/>
              </w:rPr>
            </w:pPr>
          </w:p>
        </w:tc>
        <w:tc>
          <w:tcPr>
            <w:tcW w:w="30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7004D45" w14:textId="3EC77CFC" w:rsidR="2C3A5D11" w:rsidRDefault="2C3A5D11" w:rsidP="2C3A5D1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ES"/>
              </w:rPr>
            </w:pPr>
          </w:p>
        </w:tc>
      </w:tr>
      <w:tr w:rsidR="006F3B29" w:rsidRPr="00C46FB7" w14:paraId="365B9335" w14:textId="77777777" w:rsidTr="00C97954">
        <w:trPr>
          <w:trHeight w:val="330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7E530F3E" w14:textId="7B61DF11" w:rsidR="006F3B29" w:rsidRPr="00C46FB7" w:rsidRDefault="006F3B29" w:rsidP="00281F4A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</w:pPr>
            <w:r w:rsidRPr="2C3A5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Defina el problema / necesidad u oportunidad identific</w:t>
            </w:r>
            <w:r w:rsidR="76D624EB" w:rsidRPr="2C3A5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</w:t>
            </w:r>
            <w:r w:rsidRPr="2C3A5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281F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y su contexto </w:t>
            </w:r>
            <w:r w:rsidR="00281F4A" w:rsidRPr="2C3A5D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ES"/>
              </w:rPr>
              <w:t>(detalle el lugar, la situación y los posibles usuarios/beneficiarios).</w:t>
            </w:r>
            <w:r w:rsidR="00327B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ES"/>
              </w:rPr>
              <w:t xml:space="preserve">  </w:t>
            </w:r>
            <w:r w:rsidR="00755D7C" w:rsidRPr="00327B30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es-ES"/>
              </w:rPr>
              <w:t xml:space="preserve">Extensión máxima 500 </w:t>
            </w:r>
            <w:r w:rsidR="00327B30" w:rsidRPr="00327B30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es-ES"/>
              </w:rPr>
              <w:t>caracteres</w:t>
            </w:r>
          </w:p>
        </w:tc>
      </w:tr>
      <w:tr w:rsidR="006F3B29" w:rsidRPr="00C46FB7" w14:paraId="0A37501D" w14:textId="77777777" w:rsidTr="00C97954">
        <w:trPr>
          <w:trHeight w:val="330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AB6C7B" w14:textId="1595708F" w:rsidR="006F3B29" w:rsidRPr="00C46FB7" w:rsidRDefault="006F3B29" w:rsidP="2C3A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</w:pPr>
          </w:p>
        </w:tc>
      </w:tr>
      <w:tr w:rsidR="006F3B29" w:rsidRPr="005C506A" w14:paraId="718DBFA6" w14:textId="77777777" w:rsidTr="00C97954">
        <w:trPr>
          <w:trHeight w:val="330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17DA4625" w14:textId="08BBCDE3" w:rsidR="006F3B29" w:rsidRPr="005C506A" w:rsidRDefault="3320999E" w:rsidP="00281F4A">
            <w:pPr>
              <w:pStyle w:val="Default"/>
              <w:numPr>
                <w:ilvl w:val="0"/>
                <w:numId w:val="10"/>
              </w:numPr>
              <w:ind w:right="-376"/>
              <w:rPr>
                <w:rFonts w:ascii="Times New Roman" w:eastAsia="Times New Roman" w:hAnsi="Times New Roman" w:cs="Times New Roman"/>
                <w:b/>
              </w:rPr>
            </w:pPr>
            <w:r w:rsidRPr="005C506A">
              <w:rPr>
                <w:rFonts w:ascii="Times New Roman" w:hAnsi="Times New Roman" w:cs="Times New Roman"/>
                <w:b/>
              </w:rPr>
              <w:t xml:space="preserve">Si ya cuenta con una solución o propuesta, </w:t>
            </w:r>
            <w:r w:rsidR="00281F4A" w:rsidRPr="005C506A">
              <w:rPr>
                <w:rFonts w:ascii="Times New Roman" w:hAnsi="Times New Roman" w:cs="Times New Roman"/>
                <w:b/>
              </w:rPr>
              <w:t>descríbala (si cuenta con bocetos, adjuntar)</w:t>
            </w:r>
            <w:r w:rsidR="18515379" w:rsidRPr="005C506A">
              <w:rPr>
                <w:rFonts w:ascii="Times New Roman" w:hAnsi="Times New Roman" w:cs="Times New Roman"/>
                <w:b/>
              </w:rPr>
              <w:t xml:space="preserve">: </w:t>
            </w:r>
            <w:r w:rsidR="00327B30" w:rsidRPr="00327B30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</w:rPr>
              <w:t>Extensión máxima 500 caracteres</w:t>
            </w:r>
          </w:p>
        </w:tc>
      </w:tr>
      <w:tr w:rsidR="006F3B29" w:rsidRPr="00C46FB7" w14:paraId="02EB378F" w14:textId="77777777" w:rsidTr="00C97954">
        <w:trPr>
          <w:trHeight w:val="330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05A809" w14:textId="77777777" w:rsidR="00E55841" w:rsidRPr="00E55841" w:rsidRDefault="00E55841" w:rsidP="51FF1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3B29" w:rsidRPr="005C506A" w14:paraId="024AAE2C" w14:textId="77777777" w:rsidTr="00C97954">
        <w:trPr>
          <w:trHeight w:val="330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769E9F1B" w14:textId="5984293B" w:rsidR="006F3B29" w:rsidRPr="005C506A" w:rsidRDefault="000261EE" w:rsidP="00327B30">
            <w:pPr>
              <w:pStyle w:val="Default"/>
              <w:numPr>
                <w:ilvl w:val="0"/>
                <w:numId w:val="10"/>
              </w:numPr>
              <w:ind w:right="-376"/>
              <w:rPr>
                <w:rFonts w:ascii="Times New Roman" w:eastAsia="Times New Roman" w:hAnsi="Times New Roman" w:cs="Times New Roman"/>
                <w:b/>
              </w:rPr>
            </w:pPr>
            <w:r w:rsidRPr="005C506A">
              <w:rPr>
                <w:rFonts w:ascii="Times New Roman" w:hAnsi="Times New Roman" w:cs="Times New Roman"/>
                <w:b/>
              </w:rPr>
              <w:t xml:space="preserve">Disciplina o área del conocimiento en que </w:t>
            </w:r>
            <w:r w:rsidR="00C7334F" w:rsidRPr="005C506A">
              <w:rPr>
                <w:rFonts w:ascii="Times New Roman" w:hAnsi="Times New Roman" w:cs="Times New Roman"/>
                <w:b/>
              </w:rPr>
              <w:t xml:space="preserve">se </w:t>
            </w:r>
            <w:r w:rsidRPr="005C506A">
              <w:rPr>
                <w:rFonts w:ascii="Times New Roman" w:hAnsi="Times New Roman" w:cs="Times New Roman"/>
                <w:b/>
              </w:rPr>
              <w:t>circunscribe la propuesta</w:t>
            </w:r>
            <w:r w:rsidR="565B8F87" w:rsidRPr="005C506A">
              <w:rPr>
                <w:rFonts w:ascii="Times New Roman" w:hAnsi="Times New Roman" w:cs="Times New Roman"/>
                <w:b/>
              </w:rPr>
              <w:t>: (Salud, educación, servicios, entre otros)</w:t>
            </w:r>
            <w:r w:rsidR="00327B30">
              <w:rPr>
                <w:rFonts w:ascii="Times New Roman" w:hAnsi="Times New Roman" w:cs="Times New Roman"/>
                <w:b/>
              </w:rPr>
              <w:t xml:space="preserve"> </w:t>
            </w:r>
            <w:r w:rsidR="00327B30" w:rsidRPr="00327B30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</w:rPr>
              <w:t xml:space="preserve">Extensión máxima </w:t>
            </w:r>
            <w:r w:rsidR="00327B30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</w:rPr>
              <w:t>15</w:t>
            </w:r>
            <w:r w:rsidR="00327B30" w:rsidRPr="00327B30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</w:rPr>
              <w:t>0 caracteres</w:t>
            </w:r>
          </w:p>
        </w:tc>
      </w:tr>
      <w:tr w:rsidR="006F3B29" w:rsidRPr="00C46FB7" w14:paraId="3000B28E" w14:textId="77777777" w:rsidTr="00C97954">
        <w:trPr>
          <w:trHeight w:val="375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B86524" w14:textId="38AC7F09" w:rsidR="006F3B29" w:rsidRPr="00C46FB7" w:rsidRDefault="006F3B29" w:rsidP="51FF1355">
            <w:pPr>
              <w:pStyle w:val="Default"/>
              <w:ind w:left="708" w:right="-376"/>
              <w:rPr>
                <w:rFonts w:ascii="Times New Roman" w:hAnsi="Times New Roman" w:cs="Times New Roman"/>
              </w:rPr>
            </w:pPr>
          </w:p>
        </w:tc>
      </w:tr>
      <w:tr w:rsidR="00C97954" w:rsidRPr="00C46FB7" w14:paraId="459FC6CE" w14:textId="77777777" w:rsidTr="00C97954">
        <w:trPr>
          <w:trHeight w:val="375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7767010A" w14:textId="6303C1F4" w:rsidR="00C97954" w:rsidRPr="00C46FB7" w:rsidRDefault="00C97954" w:rsidP="00C97954">
            <w:pPr>
              <w:pStyle w:val="Default"/>
              <w:ind w:right="-376"/>
              <w:jc w:val="both"/>
              <w:rPr>
                <w:rFonts w:ascii="Times New Roman" w:hAnsi="Times New Roman" w:cs="Times New Roman"/>
              </w:rPr>
            </w:pPr>
            <w:r w:rsidRPr="005C506A">
              <w:rPr>
                <w:rFonts w:ascii="Times New Roman" w:eastAsia="Times New Roman" w:hAnsi="Times New Roman" w:cs="Times New Roman"/>
                <w:b/>
                <w:color w:val="000000" w:themeColor="text1"/>
                <w:lang w:val="es-419"/>
              </w:rPr>
              <w:t>4. Marque con una X las opciones que se identifican con su propuesta o solución.</w:t>
            </w:r>
          </w:p>
        </w:tc>
      </w:tr>
      <w:tr w:rsidR="00C97954" w:rsidRPr="00C46FB7" w14:paraId="5CA0BD20" w14:textId="77777777" w:rsidTr="00C97954">
        <w:trPr>
          <w:trHeight w:val="375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7493B" w14:textId="4F5E8C08" w:rsidR="00C97954" w:rsidRPr="00C97954" w:rsidRDefault="00C97954" w:rsidP="00C97954">
            <w:pPr>
              <w:pStyle w:val="Default"/>
              <w:ind w:right="-376"/>
              <w:jc w:val="both"/>
              <w:rPr>
                <w:rFonts w:ascii="Times New Roman" w:hAnsi="Times New Roman" w:cs="Times New Roman"/>
                <w:lang w:val="es-CO"/>
              </w:rPr>
            </w:pPr>
            <w:r w:rsidRPr="41663CED">
              <w:rPr>
                <w:rFonts w:ascii="Times New Roman" w:eastAsia="Times New Roman" w:hAnsi="Times New Roman" w:cs="Times New Roman"/>
                <w:color w:val="000000" w:themeColor="text1"/>
                <w:lang w:val="es-419"/>
              </w:rPr>
              <w:t>Innovación tecnológica (  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12E1B" w14:textId="792EF70E" w:rsidR="00C97954" w:rsidRPr="00C97954" w:rsidRDefault="00C97954" w:rsidP="00C97954">
            <w:pPr>
              <w:pStyle w:val="Default"/>
              <w:ind w:right="-376"/>
              <w:rPr>
                <w:rFonts w:ascii="Times New Roman" w:hAnsi="Times New Roman" w:cs="Times New Roman"/>
                <w:lang w:val="es-CO"/>
              </w:rPr>
            </w:pPr>
            <w:r w:rsidRPr="41663CED">
              <w:rPr>
                <w:rFonts w:ascii="Times New Roman" w:eastAsia="Times New Roman" w:hAnsi="Times New Roman" w:cs="Times New Roman"/>
                <w:color w:val="000000" w:themeColor="text1"/>
                <w:lang w:val="es-419"/>
              </w:rPr>
              <w:t>Innovación educa</w:t>
            </w:r>
            <w:proofErr w:type="spellStart"/>
            <w:r w:rsidRPr="41663CE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tiva</w:t>
            </w:r>
            <w:proofErr w:type="spellEnd"/>
            <w:r w:rsidRPr="41663CE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(  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E29B34" w14:textId="19C8C05C" w:rsidR="00C97954" w:rsidRPr="00C97954" w:rsidRDefault="00C97954" w:rsidP="00C97954">
            <w:pPr>
              <w:pStyle w:val="Default"/>
              <w:ind w:right="-376"/>
              <w:rPr>
                <w:rFonts w:ascii="Times New Roman" w:hAnsi="Times New Roman" w:cs="Times New Roman"/>
                <w:lang w:val="es-CO"/>
              </w:rPr>
            </w:pPr>
            <w:proofErr w:type="spellStart"/>
            <w:r w:rsidRPr="41663CE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Innovación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41663CE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Social (  )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8501BE" w14:textId="41F9EEB4" w:rsidR="00C97954" w:rsidRPr="00C97954" w:rsidRDefault="00C97954" w:rsidP="00C97954">
            <w:pPr>
              <w:pStyle w:val="Default"/>
              <w:ind w:left="708" w:right="-376"/>
              <w:rPr>
                <w:rFonts w:ascii="Times New Roman" w:hAnsi="Times New Roman" w:cs="Times New Roman"/>
                <w:lang w:val="es-CO"/>
              </w:rPr>
            </w:pPr>
          </w:p>
        </w:tc>
      </w:tr>
      <w:tr w:rsidR="006F3B29" w:rsidRPr="00C46FB7" w14:paraId="6998717E" w14:textId="77777777" w:rsidTr="00C97954">
        <w:trPr>
          <w:trHeight w:val="240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9E6966" w14:textId="367AEFF1" w:rsidR="001C19BB" w:rsidRDefault="000261EE" w:rsidP="2C3A5D11">
            <w:pPr>
              <w:pStyle w:val="Default"/>
              <w:ind w:right="-3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6F3B29" w:rsidRPr="2C3A5D11">
              <w:rPr>
                <w:rFonts w:ascii="Times New Roman" w:hAnsi="Times New Roman" w:cs="Times New Roman"/>
                <w:b/>
                <w:bCs/>
              </w:rPr>
              <w:t>. En qué nivel se encuentra la solución/ propuesta</w:t>
            </w:r>
          </w:p>
        </w:tc>
      </w:tr>
      <w:tr w:rsidR="00EE57C3" w:rsidRPr="00EE57C3" w14:paraId="3B622EF5" w14:textId="77777777" w:rsidTr="00C97954">
        <w:trPr>
          <w:trHeight w:val="222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F743775" w14:textId="77777777" w:rsidR="00EE57C3" w:rsidRPr="00EE57C3" w:rsidRDefault="00EE57C3" w:rsidP="00EE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EE5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Nivel</w:t>
            </w:r>
            <w:proofErr w:type="spellEnd"/>
            <w:r w:rsidRPr="00EE5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de TRL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48467" w14:textId="3D14EDB7" w:rsidR="2C3A5D11" w:rsidRDefault="2C3A5D11" w:rsidP="2C3A5D11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88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AFB23" w14:textId="7BF3E39B" w:rsidR="00EE57C3" w:rsidRPr="00EE57C3" w:rsidRDefault="000115C8" w:rsidP="00E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TRL1</w:t>
            </w:r>
            <w:r w:rsidR="3A7E6EF1"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Idea </w:t>
            </w:r>
            <w:proofErr w:type="spellStart"/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  <w:r w:rsidR="4D7EE875"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ásica</w:t>
            </w:r>
            <w:proofErr w:type="spellEnd"/>
          </w:p>
        </w:tc>
      </w:tr>
      <w:tr w:rsidR="00EE57C3" w:rsidRPr="00EE57C3" w14:paraId="194D22EF" w14:textId="77777777" w:rsidTr="00C97954">
        <w:trPr>
          <w:trHeight w:val="28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8F396" w14:textId="77777777" w:rsidR="00EE57C3" w:rsidRPr="00EE57C3" w:rsidRDefault="00EE57C3" w:rsidP="00EE5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0EDA8" w14:textId="2145DBA0" w:rsidR="2C3A5D11" w:rsidRDefault="2C3A5D11" w:rsidP="2C3A5D11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</w:pPr>
          </w:p>
        </w:tc>
        <w:tc>
          <w:tcPr>
            <w:tcW w:w="688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B220" w14:textId="2A874B62" w:rsidR="00EE57C3" w:rsidRPr="00EE57C3" w:rsidRDefault="4D7EE875" w:rsidP="00E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419"/>
              </w:rPr>
            </w:pP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>TRL 2</w:t>
            </w:r>
            <w:r w:rsidR="6B21183C"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 xml:space="preserve">: </w:t>
            </w: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>Concepto o tecnología formuladas</w:t>
            </w:r>
          </w:p>
        </w:tc>
      </w:tr>
      <w:tr w:rsidR="00EE57C3" w:rsidRPr="00EE57C3" w14:paraId="46372853" w14:textId="77777777" w:rsidTr="00C97954">
        <w:trPr>
          <w:trHeight w:val="300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3D3EC" w14:textId="77777777" w:rsidR="00EE57C3" w:rsidRPr="00EE57C3" w:rsidRDefault="00EE57C3" w:rsidP="00EE5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419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84D2F" w14:textId="4AF951F8" w:rsidR="2C3A5D11" w:rsidRPr="00624D3F" w:rsidRDefault="2C3A5D11" w:rsidP="2C3A5D11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</w:pPr>
          </w:p>
        </w:tc>
        <w:tc>
          <w:tcPr>
            <w:tcW w:w="688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4E36" w14:textId="0FA0169F" w:rsidR="00EE57C3" w:rsidRPr="00EE57C3" w:rsidRDefault="4D7EE875" w:rsidP="00E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TRL3</w:t>
            </w:r>
            <w:r w:rsidR="1C04EA37"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</w:t>
            </w:r>
            <w:r w:rsidR="2E0F3DC6"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Prueba</w:t>
            </w:r>
            <w:proofErr w:type="spellEnd"/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concepto</w:t>
            </w:r>
            <w:proofErr w:type="spellEnd"/>
          </w:p>
        </w:tc>
      </w:tr>
      <w:tr w:rsidR="00EE57C3" w:rsidRPr="00EE57C3" w14:paraId="11C9547D" w14:textId="77777777" w:rsidTr="00C97954">
        <w:trPr>
          <w:trHeight w:val="158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B940D" w14:textId="77777777" w:rsidR="00EE57C3" w:rsidRPr="00EE57C3" w:rsidRDefault="00EE57C3" w:rsidP="00EE5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4D59C" w14:textId="03A3800F" w:rsidR="2C3A5D11" w:rsidRDefault="2C3A5D11" w:rsidP="2C3A5D11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</w:pPr>
          </w:p>
        </w:tc>
        <w:tc>
          <w:tcPr>
            <w:tcW w:w="688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5C2F" w14:textId="271E43EC" w:rsidR="00EE57C3" w:rsidRPr="00EE57C3" w:rsidRDefault="4D7EE875" w:rsidP="00E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419"/>
              </w:rPr>
            </w:pP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>TRL</w:t>
            </w:r>
            <w:r w:rsidR="062EEEC4"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>4: Validación</w:t>
            </w: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 xml:space="preserve"> a nivel de componentes en laboratorio</w:t>
            </w:r>
          </w:p>
        </w:tc>
      </w:tr>
      <w:tr w:rsidR="00EE57C3" w:rsidRPr="00EE57C3" w14:paraId="2F3444CB" w14:textId="77777777" w:rsidTr="00C97954">
        <w:trPr>
          <w:trHeight w:val="300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B00A" w14:textId="77777777" w:rsidR="00EE57C3" w:rsidRPr="00EE57C3" w:rsidRDefault="00EE57C3" w:rsidP="00EE5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419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E1BE3" w14:textId="463C2368" w:rsidR="2C3A5D11" w:rsidRDefault="2C3A5D11" w:rsidP="2C3A5D11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</w:pPr>
          </w:p>
        </w:tc>
        <w:tc>
          <w:tcPr>
            <w:tcW w:w="688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B93F5" w14:textId="20236D4C" w:rsidR="00EE57C3" w:rsidRPr="00EE57C3" w:rsidRDefault="4D7EE875" w:rsidP="00E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419"/>
              </w:rPr>
            </w:pP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>TRL</w:t>
            </w:r>
            <w:r w:rsidR="09C37583"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>5: Validación</w:t>
            </w: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 xml:space="preserve"> a nivel de componentes en un entorno relevante</w:t>
            </w:r>
          </w:p>
        </w:tc>
      </w:tr>
      <w:tr w:rsidR="00EE57C3" w:rsidRPr="00EE57C3" w14:paraId="5590C860" w14:textId="77777777" w:rsidTr="00C97954">
        <w:trPr>
          <w:trHeight w:val="300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61E4C" w14:textId="77777777" w:rsidR="00EE57C3" w:rsidRPr="00EE57C3" w:rsidRDefault="00EE57C3" w:rsidP="00EE5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419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CEB8E" w14:textId="446A738A" w:rsidR="2C3A5D11" w:rsidRDefault="2C3A5D11" w:rsidP="2C3A5D11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</w:pPr>
          </w:p>
        </w:tc>
        <w:tc>
          <w:tcPr>
            <w:tcW w:w="688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3FA2" w14:textId="43BEB05C" w:rsidR="00EE57C3" w:rsidRPr="00EE57C3" w:rsidRDefault="4D7EE875" w:rsidP="00E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419"/>
              </w:rPr>
            </w:pP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>TRL</w:t>
            </w:r>
            <w:r w:rsidR="3E1FC2CC"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>6: Validación</w:t>
            </w: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 xml:space="preserve"> de sistema o subsistema en un entorno relevante</w:t>
            </w:r>
          </w:p>
        </w:tc>
      </w:tr>
      <w:tr w:rsidR="00EE57C3" w:rsidRPr="00EE57C3" w14:paraId="54A962E2" w14:textId="77777777" w:rsidTr="00C97954">
        <w:trPr>
          <w:trHeight w:val="300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AFD9C" w14:textId="77777777" w:rsidR="00EE57C3" w:rsidRPr="00EE57C3" w:rsidRDefault="00EE57C3" w:rsidP="00EE5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419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3CA06" w14:textId="155AE0A7" w:rsidR="2C3A5D11" w:rsidRDefault="2C3A5D11" w:rsidP="2C3A5D11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</w:pPr>
          </w:p>
        </w:tc>
        <w:tc>
          <w:tcPr>
            <w:tcW w:w="688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365BE" w14:textId="368F2BAB" w:rsidR="00EE57C3" w:rsidRPr="00EE57C3" w:rsidRDefault="4D7EE875" w:rsidP="00E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419"/>
              </w:rPr>
            </w:pP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>TRL</w:t>
            </w:r>
            <w:r w:rsidR="1D9C1B32"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>7: Validación</w:t>
            </w: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 xml:space="preserve"> de sistema en un entorno real</w:t>
            </w:r>
          </w:p>
        </w:tc>
      </w:tr>
      <w:tr w:rsidR="00EE57C3" w:rsidRPr="00EE57C3" w14:paraId="2717AD67" w14:textId="77777777" w:rsidTr="00C97954">
        <w:trPr>
          <w:trHeight w:val="300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4D5A5" w14:textId="77777777" w:rsidR="00EE57C3" w:rsidRPr="00EE57C3" w:rsidRDefault="00EE57C3" w:rsidP="00EE5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419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EA022" w14:textId="67E4C0C8" w:rsidR="2C3A5D11" w:rsidRDefault="2C3A5D11" w:rsidP="2C3A5D11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</w:pPr>
          </w:p>
        </w:tc>
        <w:tc>
          <w:tcPr>
            <w:tcW w:w="688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601A4" w14:textId="3ECF04D9" w:rsidR="00EE57C3" w:rsidRPr="00EE57C3" w:rsidRDefault="4D7EE875" w:rsidP="00E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419"/>
              </w:rPr>
            </w:pP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>TRL8</w:t>
            </w:r>
            <w:r w:rsidR="1F387507"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>:</w:t>
            </w: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 xml:space="preserve"> Validación y certificación completa en un entorno real</w:t>
            </w:r>
          </w:p>
        </w:tc>
      </w:tr>
      <w:tr w:rsidR="00EE57C3" w:rsidRPr="00EE57C3" w14:paraId="760FAF6A" w14:textId="77777777" w:rsidTr="00C97954">
        <w:trPr>
          <w:trHeight w:val="300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EC669" w14:textId="77777777" w:rsidR="00EE57C3" w:rsidRPr="00EE57C3" w:rsidRDefault="00EE57C3" w:rsidP="00EE5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419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D9DDC" w14:textId="140A9C3C" w:rsidR="2C3A5D11" w:rsidRDefault="2C3A5D11" w:rsidP="2C3A5D11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</w:pPr>
          </w:p>
        </w:tc>
        <w:tc>
          <w:tcPr>
            <w:tcW w:w="688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1ED0" w14:textId="2980CCF6" w:rsidR="00EE57C3" w:rsidRPr="00EE57C3" w:rsidRDefault="4D7EE875" w:rsidP="00E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419"/>
              </w:rPr>
            </w:pP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>TRL</w:t>
            </w:r>
            <w:r w:rsidR="73B26F51"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>9: Pruebas</w:t>
            </w: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 xml:space="preserve"> con éxito en entorno real</w:t>
            </w:r>
          </w:p>
        </w:tc>
      </w:tr>
      <w:tr w:rsidR="000A5FBF" w:rsidRPr="00C46FB7" w14:paraId="17D64B19" w14:textId="77777777" w:rsidTr="00C97954">
        <w:trPr>
          <w:trHeight w:val="441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DBC9B6" w14:textId="08F98522" w:rsidR="000A5FBF" w:rsidRDefault="000261EE" w:rsidP="00C733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0A5FBF" w:rsidRPr="2C3A5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 </w:t>
            </w:r>
            <w:r w:rsidR="000A5FBF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Según la respuesta del punto </w:t>
            </w:r>
            <w:r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4</w:t>
            </w:r>
            <w:r w:rsidR="000A5FBF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clasifique</w:t>
            </w:r>
            <w:r w:rsidR="000A5FBF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el alcance de la propuesta según el Manual de Oslo</w:t>
            </w:r>
            <w:r w:rsidR="004A35F1">
              <w:rPr>
                <w:rStyle w:val="Refdenotaalpie"/>
                <w:rFonts w:ascii="Times New Roman" w:hAnsi="Times New Roman" w:cs="Times New Roman"/>
                <w:b/>
                <w:bCs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0261EE" w:rsidRPr="000261EE" w14:paraId="440BFC96" w14:textId="77777777" w:rsidTr="00C97954">
        <w:trPr>
          <w:trHeight w:val="300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1EA1" w14:textId="0C16B2DB" w:rsidR="005C506A" w:rsidRPr="00327B30" w:rsidRDefault="00E21A4C" w:rsidP="005C506A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327B30">
              <w:rPr>
                <w:rFonts w:ascii="Times New Roman" w:hAnsi="Times New Roman" w:cs="Times New Roman"/>
              </w:rPr>
              <w:lastRenderedPageBreak/>
              <w:t xml:space="preserve">(  </w:t>
            </w:r>
            <w:proofErr w:type="gramEnd"/>
            <w:r w:rsidRPr="00327B30">
              <w:rPr>
                <w:rFonts w:ascii="Times New Roman" w:hAnsi="Times New Roman" w:cs="Times New Roman"/>
              </w:rPr>
              <w:t xml:space="preserve">  )  </w:t>
            </w:r>
            <w:r w:rsidR="005C506A" w:rsidRPr="00327B30">
              <w:rPr>
                <w:rFonts w:ascii="Times New Roman" w:hAnsi="Times New Roman" w:cs="Times New Roman"/>
              </w:rPr>
              <w:t>Innovación de producto</w:t>
            </w:r>
            <w:r w:rsidR="004A35F1" w:rsidRPr="00327B30">
              <w:rPr>
                <w:rFonts w:ascii="Times New Roman" w:hAnsi="Times New Roman" w:cs="Times New Roman"/>
              </w:rPr>
              <w:t xml:space="preserve"> </w:t>
            </w:r>
          </w:p>
          <w:p w14:paraId="3499A05E" w14:textId="3876EF0A" w:rsidR="005C506A" w:rsidRPr="00327B30" w:rsidRDefault="00E21A4C" w:rsidP="005C506A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327B30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327B30">
              <w:rPr>
                <w:rFonts w:ascii="Times New Roman" w:hAnsi="Times New Roman" w:cs="Times New Roman"/>
              </w:rPr>
              <w:t xml:space="preserve">  )  </w:t>
            </w:r>
            <w:r w:rsidR="005C506A" w:rsidRPr="00327B30">
              <w:rPr>
                <w:rFonts w:ascii="Times New Roman" w:hAnsi="Times New Roman" w:cs="Times New Roman"/>
              </w:rPr>
              <w:t>Innovación de proceso</w:t>
            </w:r>
          </w:p>
          <w:p w14:paraId="378742FA" w14:textId="45BD26B4" w:rsidR="005C506A" w:rsidRPr="00327B30" w:rsidRDefault="00E21A4C" w:rsidP="005C506A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327B30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327B30">
              <w:rPr>
                <w:rFonts w:ascii="Times New Roman" w:hAnsi="Times New Roman" w:cs="Times New Roman"/>
              </w:rPr>
              <w:t xml:space="preserve">  )  </w:t>
            </w:r>
            <w:r w:rsidR="005C506A" w:rsidRPr="00327B30">
              <w:rPr>
                <w:rFonts w:ascii="Times New Roman" w:hAnsi="Times New Roman" w:cs="Times New Roman"/>
              </w:rPr>
              <w:t>Innovación de organizaci</w:t>
            </w:r>
            <w:r w:rsidR="004A35F1" w:rsidRPr="00327B30">
              <w:rPr>
                <w:rFonts w:ascii="Times New Roman" w:hAnsi="Times New Roman" w:cs="Times New Roman"/>
              </w:rPr>
              <w:t>onal</w:t>
            </w:r>
          </w:p>
          <w:p w14:paraId="204B063F" w14:textId="04829997" w:rsidR="005C506A" w:rsidRPr="00327B30" w:rsidRDefault="00E21A4C" w:rsidP="005C506A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327B30">
              <w:rPr>
                <w:rFonts w:ascii="Times New Roman" w:hAnsi="Times New Roman" w:cs="Times New Roman"/>
              </w:rPr>
              <w:t xml:space="preserve">(  </w:t>
            </w:r>
            <w:proofErr w:type="gramEnd"/>
            <w:r w:rsidRPr="00327B30">
              <w:rPr>
                <w:rFonts w:ascii="Times New Roman" w:hAnsi="Times New Roman" w:cs="Times New Roman"/>
              </w:rPr>
              <w:t xml:space="preserve">  )  </w:t>
            </w:r>
            <w:r w:rsidR="005C506A" w:rsidRPr="00327B30">
              <w:rPr>
                <w:rFonts w:ascii="Times New Roman" w:hAnsi="Times New Roman" w:cs="Times New Roman"/>
              </w:rPr>
              <w:t xml:space="preserve">Innovación </w:t>
            </w:r>
            <w:r w:rsidR="004A35F1" w:rsidRPr="00327B30">
              <w:rPr>
                <w:rFonts w:ascii="Times New Roman" w:hAnsi="Times New Roman" w:cs="Times New Roman"/>
              </w:rPr>
              <w:t>en marketing</w:t>
            </w:r>
          </w:p>
          <w:p w14:paraId="130BBADA" w14:textId="28CF5566" w:rsidR="000A5FBF" w:rsidRPr="004A35F1" w:rsidRDefault="000A5FBF" w:rsidP="002476D6"/>
        </w:tc>
      </w:tr>
      <w:tr w:rsidR="006F3B29" w:rsidRPr="00C46FB7" w14:paraId="03C3F7C5" w14:textId="77777777" w:rsidTr="00C97954">
        <w:trPr>
          <w:trHeight w:val="897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3C998D" w14:textId="7DDBC118" w:rsidR="001C19BB" w:rsidRDefault="000261EE" w:rsidP="000261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6F3B29" w:rsidRPr="2C3A5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0115C8" w:rsidRPr="2C3A5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6E653EE" w:rsidRPr="2C3A5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6E653EE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Según la </w:t>
            </w:r>
            <w:r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clasificación realizada</w:t>
            </w:r>
            <w:r w:rsidR="06E653EE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del TRL (punto 5)</w:t>
            </w:r>
            <w:r w:rsidR="06E653EE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, d</w:t>
            </w:r>
            <w:r w:rsidR="006F3B29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etalle</w:t>
            </w:r>
            <w:r w:rsidR="06E653EE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="006F3B29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los avances que tiene de la solución</w:t>
            </w:r>
            <w:r w:rsidR="087472AE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.</w:t>
            </w:r>
            <w:r w:rsidR="6D8B2AEA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="7259AEB2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C</w:t>
            </w:r>
            <w:r w:rsidR="288E538D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on avances nos </w:t>
            </w:r>
            <w:r w:rsidR="5D8497BD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referimos,</w:t>
            </w:r>
            <w:r w:rsidR="288E538D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por </w:t>
            </w:r>
            <w:proofErr w:type="gramStart"/>
            <w:r w:rsidR="288E538D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ejemplo</w:t>
            </w:r>
            <w:proofErr w:type="gramEnd"/>
            <w:r w:rsidR="4DF94026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a</w:t>
            </w:r>
            <w:r w:rsidR="260A8F68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="6F91F5E1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tener</w:t>
            </w:r>
            <w:r w:rsidR="6D8B2AEA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diseños, fórmulas, </w:t>
            </w:r>
            <w:r w:rsidR="08D4F9DB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prototipos, resultados de laboratorio, fotografías, encuestas, </w:t>
            </w:r>
            <w:proofErr w:type="spellStart"/>
            <w:r w:rsidR="08D4F9DB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renders</w:t>
            </w:r>
            <w:proofErr w:type="spellEnd"/>
            <w:r w:rsidR="08D4F9DB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, </w:t>
            </w:r>
            <w:r w:rsidR="68297F69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simulaciones</w:t>
            </w:r>
            <w:r w:rsidR="03D0A67F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,</w:t>
            </w:r>
            <w:r w:rsidR="23F5E686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software, </w:t>
            </w:r>
            <w:r w:rsidR="03D0A67F" w:rsidRPr="00A72E23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entre otros.</w:t>
            </w:r>
            <w:r w:rsidR="00327B30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 </w:t>
            </w:r>
            <w:r w:rsidR="00327B30" w:rsidRPr="00327B30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es-ES"/>
              </w:rPr>
              <w:t>Extensión máxima 500 caracteres</w:t>
            </w:r>
          </w:p>
        </w:tc>
      </w:tr>
      <w:tr w:rsidR="006F3B29" w:rsidRPr="00C46FB7" w14:paraId="3656B9AB" w14:textId="77777777" w:rsidTr="00C97954">
        <w:trPr>
          <w:trHeight w:val="300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1776" w14:textId="77777777" w:rsidR="001C19BB" w:rsidRDefault="001C19BB"/>
          <w:p w14:paraId="68B63EE3" w14:textId="77777777" w:rsidR="00A72E23" w:rsidRDefault="00A72E23"/>
          <w:p w14:paraId="13B1E868" w14:textId="7F011CAE" w:rsidR="00A72E23" w:rsidRDefault="00A72E23"/>
        </w:tc>
      </w:tr>
      <w:tr w:rsidR="006F3B29" w:rsidRPr="006F3B29" w14:paraId="6B49ABD9" w14:textId="77777777" w:rsidTr="00C97954">
        <w:trPr>
          <w:trHeight w:val="366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9BF1248" w14:textId="51066FF0" w:rsidR="00A72E23" w:rsidRDefault="000261EE" w:rsidP="00A72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>8</w:t>
            </w:r>
            <w:r w:rsidR="006F3B29" w:rsidRPr="2C3A5D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 xml:space="preserve">. </w:t>
            </w:r>
            <w:r w:rsidR="004A35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>C</w:t>
            </w:r>
            <w:r w:rsidR="006F3B29" w:rsidRPr="2C3A5D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>uenta al momento con alguno</w:t>
            </w:r>
            <w:r w:rsidR="004A35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>(s)</w:t>
            </w:r>
            <w:r w:rsidR="006F3B29" w:rsidRPr="2C3A5D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 xml:space="preserve"> de los siguientes estudios para su propuesta</w:t>
            </w:r>
            <w:r w:rsidR="003221BE" w:rsidRPr="2C3A5D11">
              <w:rPr>
                <w:rStyle w:val="Refdenotaalpie"/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footnoteReference w:id="2"/>
            </w:r>
            <w:r w:rsidR="006F3B29" w:rsidRPr="2C3A5D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 xml:space="preserve"> </w:t>
            </w:r>
          </w:p>
        </w:tc>
      </w:tr>
      <w:tr w:rsidR="003E4CAB" w:rsidRPr="00C46FB7" w14:paraId="72C69F55" w14:textId="77777777" w:rsidTr="00C97954">
        <w:trPr>
          <w:trHeight w:val="362"/>
        </w:trPr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0A200" w14:textId="0C786BAE" w:rsidR="003E4CAB" w:rsidRPr="2C3A5D11" w:rsidRDefault="003E4CAB" w:rsidP="00495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</w:pP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 xml:space="preserve">Investigación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 xml:space="preserve">Básica </w:t>
            </w: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>(  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3BCE8" w14:textId="5FB8AA57" w:rsidR="003E4CAB" w:rsidRPr="2C3A5D11" w:rsidRDefault="003E4CAB" w:rsidP="00526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</w:pP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 xml:space="preserve">Investigación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 xml:space="preserve">Aplicada </w:t>
            </w: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>(  )</w:t>
            </w:r>
          </w:p>
        </w:tc>
        <w:tc>
          <w:tcPr>
            <w:tcW w:w="3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38874" w14:textId="23EDC723" w:rsidR="003E4CAB" w:rsidRPr="005262C6" w:rsidRDefault="003E4CAB" w:rsidP="00526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</w:pP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 xml:space="preserve">Investigación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 xml:space="preserve">Documental </w:t>
            </w: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>(  )</w:t>
            </w:r>
          </w:p>
        </w:tc>
      </w:tr>
      <w:tr w:rsidR="003E4CAB" w:rsidRPr="00C46FB7" w14:paraId="6B6E6DCA" w14:textId="77777777" w:rsidTr="00C97954">
        <w:trPr>
          <w:trHeight w:val="362"/>
        </w:trPr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908F4" w14:textId="0DA6B365" w:rsidR="003E4CAB" w:rsidRPr="2C3A5D11" w:rsidRDefault="003E4CAB" w:rsidP="00495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</w:pP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 xml:space="preserve">Investigación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 xml:space="preserve">de campo o mixta </w:t>
            </w: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>(  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93FF8" w14:textId="597F581F" w:rsidR="003E4CAB" w:rsidRPr="2C3A5D11" w:rsidRDefault="003E4CAB" w:rsidP="003E4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 xml:space="preserve">Estudio de casos </w:t>
            </w: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>(  )</w:t>
            </w:r>
          </w:p>
        </w:tc>
        <w:tc>
          <w:tcPr>
            <w:tcW w:w="3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FF387" w14:textId="7F5AC241" w:rsidR="003E4CAB" w:rsidRPr="005262C6" w:rsidRDefault="003E4CAB" w:rsidP="003E4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</w:pPr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 xml:space="preserve">Vigilancia </w:t>
            </w:r>
            <w:r w:rsidRPr="003E4C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  <w:t xml:space="preserve">tecnológica (  ) </w:t>
            </w:r>
          </w:p>
        </w:tc>
      </w:tr>
      <w:tr w:rsidR="003E4CAB" w:rsidRPr="00C46FB7" w14:paraId="3A70205A" w14:textId="77777777" w:rsidTr="00C97954">
        <w:trPr>
          <w:trHeight w:val="362"/>
        </w:trPr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6FE4F" w14:textId="733E38A1" w:rsidR="003E4CAB" w:rsidRPr="2C3A5D11" w:rsidRDefault="003E4CAB" w:rsidP="00495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</w:pPr>
            <w:proofErr w:type="spellStart"/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Análisis</w:t>
            </w:r>
            <w:proofErr w:type="spellEnd"/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oportunidad</w:t>
            </w:r>
            <w:proofErr w:type="spellEnd"/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  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6F809" w14:textId="350F7ADD" w:rsidR="003E4CAB" w:rsidRPr="2C3A5D11" w:rsidRDefault="003E4CAB" w:rsidP="003E4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</w:pPr>
            <w:proofErr w:type="spellStart"/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Ninguno</w:t>
            </w:r>
            <w:proofErr w:type="spellEnd"/>
            <w:r w:rsidRPr="2C3A5D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  )</w:t>
            </w:r>
          </w:p>
        </w:tc>
        <w:tc>
          <w:tcPr>
            <w:tcW w:w="3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64709" w14:textId="7698F557" w:rsidR="003E4CAB" w:rsidRPr="005262C6" w:rsidRDefault="003E4CAB" w:rsidP="003E4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419"/>
              </w:rPr>
            </w:pPr>
          </w:p>
        </w:tc>
      </w:tr>
      <w:tr w:rsidR="003E4CAB" w:rsidRPr="00C46FB7" w14:paraId="7DFCF4DC" w14:textId="77777777" w:rsidTr="00C97954">
        <w:trPr>
          <w:trHeight w:val="600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4F4C30D" w14:textId="4F85663E" w:rsidR="003E4CAB" w:rsidRDefault="003E4CAB" w:rsidP="003E4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419"/>
              </w:rPr>
              <w:t>9</w:t>
            </w:r>
            <w:r w:rsidRPr="51FF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419"/>
              </w:rPr>
              <w:t>.</w:t>
            </w:r>
            <w:r w:rsidRPr="51FF1355">
              <w:rPr>
                <w:rFonts w:ascii="Times New Roman" w:eastAsia="Times New Roman" w:hAnsi="Times New Roman" w:cs="Times New Roman"/>
                <w:sz w:val="24"/>
                <w:szCs w:val="24"/>
                <w:lang w:val="es-419"/>
              </w:rPr>
              <w:t xml:space="preserve"> </w:t>
            </w:r>
            <w:r w:rsidRPr="51FF13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CONSIDERACIONES ÉTICAS: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Esboce rápidamente los elementos éticos de su propuesta y cómo se garantizará su cumplimiento.  Tomando los principios básicos de autonomía, justicia, beneficencia, no maleficencia</w:t>
            </w:r>
            <w:r>
              <w:rPr>
                <w:rStyle w:val="Refdenotaalpie"/>
                <w:rFonts w:ascii="Times New Roman" w:hAnsi="Times New Roman" w:cs="Times New Roman"/>
                <w:bCs/>
                <w:sz w:val="24"/>
                <w:szCs w:val="24"/>
              </w:rPr>
              <w:footnoteReference w:id="3"/>
            </w:r>
            <w:r w:rsidR="00AC16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AC168F" w:rsidRPr="00327B30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es-ES"/>
              </w:rPr>
              <w:t>Extensión máxima 500 caracteres</w:t>
            </w:r>
          </w:p>
        </w:tc>
      </w:tr>
      <w:tr w:rsidR="003E4CAB" w14:paraId="5357D4C1" w14:textId="77777777" w:rsidTr="00C97954">
        <w:trPr>
          <w:trHeight w:val="58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38E5076" w14:textId="32977816" w:rsidR="003E4CAB" w:rsidRDefault="003E4CAB" w:rsidP="003E4CAB">
            <w:pPr>
              <w:pStyle w:val="Prrafodelista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E6B3DD" w14:textId="2DE98DAA" w:rsidR="00A72E23" w:rsidRDefault="00A72E23" w:rsidP="003E4CAB">
            <w:pPr>
              <w:pStyle w:val="Prrafodelista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EC8267" w14:textId="5353ACD7" w:rsidR="00A72E23" w:rsidRDefault="00A72E23" w:rsidP="003E4CAB">
            <w:pPr>
              <w:pStyle w:val="Prrafodelista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1AA506" w14:textId="77777777" w:rsidR="00A72E23" w:rsidRDefault="00A72E23" w:rsidP="003E4CAB">
            <w:pPr>
              <w:pStyle w:val="Prrafodelista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47BD6BA" w14:textId="77777777" w:rsidR="00A72E23" w:rsidRDefault="00A72E23" w:rsidP="003E4CAB">
            <w:pPr>
              <w:pStyle w:val="Prrafodelista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73E43C" w14:textId="2EFFB9F9" w:rsidR="00A72E23" w:rsidRDefault="00A72E23" w:rsidP="003E4CAB">
            <w:pPr>
              <w:pStyle w:val="Prrafodelista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4CAB" w:rsidRPr="00C46FB7" w14:paraId="7CF6CE4D" w14:textId="77777777" w:rsidTr="00C97954">
        <w:trPr>
          <w:trHeight w:val="600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4D0A7AC" w14:textId="6F1AD741" w:rsidR="003E4CAB" w:rsidRDefault="003E4CAB" w:rsidP="00AD0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</w:pPr>
            <w:r w:rsidRPr="2C3A5D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>0</w:t>
            </w:r>
            <w:r w:rsidRPr="2C3A5D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 xml:space="preserve">. ¿Existe una solución igual o similar en el mercado 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>en el contexto social o educativo</w:t>
            </w:r>
            <w:r w:rsidRPr="2C3A5D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 xml:space="preserve">?, ¿En qué se diferencia su propuesta? </w:t>
            </w:r>
            <w:r w:rsidR="00AD0C7D" w:rsidRPr="00327B30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es-ES"/>
              </w:rPr>
              <w:t xml:space="preserve">Extensión máxima </w:t>
            </w:r>
            <w:r w:rsidR="00AD0C7D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es-ES"/>
              </w:rPr>
              <w:t>7</w:t>
            </w:r>
            <w:r w:rsidR="00AD0C7D" w:rsidRPr="00327B30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es-ES"/>
              </w:rPr>
              <w:t>00 caracteres</w:t>
            </w:r>
          </w:p>
        </w:tc>
      </w:tr>
      <w:tr w:rsidR="003E4CAB" w:rsidRPr="00C46FB7" w14:paraId="62486C05" w14:textId="77777777" w:rsidTr="00C97954">
        <w:trPr>
          <w:trHeight w:val="342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F1034" w14:textId="77777777" w:rsidR="003E4CAB" w:rsidRDefault="003E4CAB" w:rsidP="003E4CAB"/>
          <w:p w14:paraId="15D5C9F2" w14:textId="3539A6C1" w:rsidR="00A72E23" w:rsidRDefault="00A72E23" w:rsidP="003E4CAB"/>
        </w:tc>
      </w:tr>
      <w:tr w:rsidR="003E4CAB" w:rsidRPr="00C46FB7" w14:paraId="47F49427" w14:textId="77777777" w:rsidTr="00C97954">
        <w:trPr>
          <w:trHeight w:val="300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331033B" w14:textId="5595D949" w:rsidR="003E4CAB" w:rsidRDefault="003E4CAB" w:rsidP="00AD0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</w:pPr>
            <w:r w:rsidRPr="41663C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>1</w:t>
            </w:r>
            <w:r w:rsidRPr="41663C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>. Los desarrollos son susceptibles de protección de la propiedad intelectual (manuscritos, prototipos, dispositivos, marca, planos, esquemas, desarrollo de software, formulaciones)? (sí; no; ¿cuáles?) En caso afirmativo, ¿cuenta con algún registro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>?</w:t>
            </w:r>
            <w:r w:rsidR="00AD0C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 xml:space="preserve">  </w:t>
            </w:r>
            <w:r w:rsidR="00AD0C7D" w:rsidRPr="00327B30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es-ES"/>
              </w:rPr>
              <w:t xml:space="preserve">Extensión máxima </w:t>
            </w:r>
            <w:r w:rsidR="00AD0C7D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es-ES"/>
              </w:rPr>
              <w:t>3</w:t>
            </w:r>
            <w:r w:rsidR="00AD0C7D" w:rsidRPr="00327B30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es-ES"/>
              </w:rPr>
              <w:t>00 caracteres</w:t>
            </w:r>
          </w:p>
        </w:tc>
      </w:tr>
      <w:tr w:rsidR="003E4CAB" w:rsidRPr="00C46FB7" w14:paraId="4B99056E" w14:textId="77777777" w:rsidTr="00C97954">
        <w:trPr>
          <w:trHeight w:val="300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1ACEB" w14:textId="77777777" w:rsidR="003E4CAB" w:rsidRDefault="003E4CAB" w:rsidP="003E4CAB"/>
          <w:p w14:paraId="454D3241" w14:textId="5FDD8FC7" w:rsidR="00A72E23" w:rsidRDefault="00A72E23" w:rsidP="003E4CAB"/>
        </w:tc>
      </w:tr>
      <w:tr w:rsidR="003E4CAB" w:rsidRPr="00C46FB7" w14:paraId="767C1849" w14:textId="77777777" w:rsidTr="00C97954">
        <w:trPr>
          <w:trHeight w:val="300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55FE2E7" w14:textId="074522D5" w:rsidR="003E4CAB" w:rsidRDefault="003E4CAB" w:rsidP="00AD0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</w:pPr>
            <w:r w:rsidRPr="2C3A5D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>2</w:t>
            </w:r>
            <w:r w:rsidRPr="2C3A5D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>. Describa su equipo innovador, ¿Qué experiencia le aporta al proyecto?</w:t>
            </w:r>
            <w:r w:rsidR="00AD0C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 xml:space="preserve"> </w:t>
            </w:r>
            <w:r w:rsidR="00AD0C7D" w:rsidRPr="00327B30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es-ES"/>
              </w:rPr>
              <w:t xml:space="preserve">Extensión máxima </w:t>
            </w:r>
            <w:r w:rsidR="00AD0C7D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es-ES"/>
              </w:rPr>
              <w:t>8</w:t>
            </w:r>
            <w:r w:rsidR="00AD0C7D" w:rsidRPr="00327B30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es-ES"/>
              </w:rPr>
              <w:t>00 caracteres</w:t>
            </w:r>
          </w:p>
        </w:tc>
      </w:tr>
      <w:tr w:rsidR="003E4CAB" w:rsidRPr="00C46FB7" w14:paraId="4DDBEF00" w14:textId="77777777" w:rsidTr="00C97954">
        <w:trPr>
          <w:trHeight w:val="300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0B473" w14:textId="77777777" w:rsidR="003E4CAB" w:rsidRDefault="003E4CAB" w:rsidP="003E4CAB"/>
          <w:p w14:paraId="353AE9B6" w14:textId="59B3953A" w:rsidR="00A72E23" w:rsidRDefault="00A72E23" w:rsidP="003E4CAB"/>
        </w:tc>
      </w:tr>
      <w:tr w:rsidR="003E4CAB" w:rsidRPr="00C46FB7" w14:paraId="0A6D2355" w14:textId="77777777" w:rsidTr="00C97954">
        <w:trPr>
          <w:trHeight w:val="300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D86C7E7" w14:textId="7960162E" w:rsidR="003E4CAB" w:rsidRDefault="003E4CAB" w:rsidP="00456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</w:pPr>
            <w:r w:rsidRPr="2C3A5D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>3</w:t>
            </w:r>
            <w:r w:rsidRPr="2C3A5D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>. Bibliografía</w:t>
            </w:r>
            <w:r w:rsidR="004565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>. Basarse en Normas APA Versión 6</w:t>
            </w:r>
            <w:r w:rsidRPr="2C3A5D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419"/>
              </w:rPr>
              <w:t xml:space="preserve">  </w:t>
            </w:r>
          </w:p>
        </w:tc>
      </w:tr>
      <w:tr w:rsidR="003E4CAB" w:rsidRPr="00C46FB7" w14:paraId="3CF2D8B6" w14:textId="77777777" w:rsidTr="00C97954">
        <w:trPr>
          <w:trHeight w:val="300"/>
        </w:trPr>
        <w:tc>
          <w:tcPr>
            <w:tcW w:w="100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8B35A" w14:textId="77777777" w:rsidR="003E4CAB" w:rsidRDefault="003E4CAB" w:rsidP="003E4CAB"/>
          <w:p w14:paraId="2EB1CD7D" w14:textId="53C78C93" w:rsidR="00A72E23" w:rsidRDefault="00A72E23" w:rsidP="003E4CAB"/>
        </w:tc>
      </w:tr>
    </w:tbl>
    <w:p w14:paraId="110FFD37" w14:textId="024770CE" w:rsidR="00C7334F" w:rsidRDefault="00C7334F" w:rsidP="00114BC7">
      <w:pPr>
        <w:ind w:right="-376"/>
        <w:rPr>
          <w:rFonts w:ascii="Times New Roman" w:hAnsi="Times New Roman" w:cs="Times New Roman"/>
          <w:sz w:val="24"/>
          <w:szCs w:val="24"/>
        </w:rPr>
      </w:pPr>
    </w:p>
    <w:p w14:paraId="784821D9" w14:textId="4C087875" w:rsidR="001C2E62" w:rsidRPr="00E63576" w:rsidRDefault="00256834" w:rsidP="00AC4DD4">
      <w:pPr>
        <w:rPr>
          <w:rFonts w:ascii="Times New Roman" w:hAnsi="Times New Roman" w:cs="Times New Roman"/>
          <w:sz w:val="24"/>
          <w:szCs w:val="24"/>
        </w:rPr>
      </w:pPr>
    </w:p>
    <w:sectPr w:rsidR="001C2E62" w:rsidRPr="00E63576" w:rsidSect="00AC4D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E8A65" w14:textId="77777777" w:rsidR="00256834" w:rsidRDefault="00256834" w:rsidP="007F2842">
      <w:pPr>
        <w:spacing w:after="0" w:line="240" w:lineRule="auto"/>
      </w:pPr>
      <w:r>
        <w:separator/>
      </w:r>
    </w:p>
  </w:endnote>
  <w:endnote w:type="continuationSeparator" w:id="0">
    <w:p w14:paraId="4B965719" w14:textId="77777777" w:rsidR="00256834" w:rsidRDefault="00256834" w:rsidP="007F2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AC7A4" w14:textId="77777777" w:rsidR="00FC0297" w:rsidRDefault="00FC029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6A40F" w14:textId="77777777" w:rsidR="00FC0297" w:rsidRDefault="00FC029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189A9" w14:textId="77777777" w:rsidR="00FC0297" w:rsidRDefault="00FC029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24B2F" w14:textId="77777777" w:rsidR="00256834" w:rsidRDefault="00256834" w:rsidP="007F2842">
      <w:pPr>
        <w:spacing w:after="0" w:line="240" w:lineRule="auto"/>
      </w:pPr>
      <w:r>
        <w:separator/>
      </w:r>
    </w:p>
  </w:footnote>
  <w:footnote w:type="continuationSeparator" w:id="0">
    <w:p w14:paraId="4DF15BAD" w14:textId="77777777" w:rsidR="00256834" w:rsidRDefault="00256834" w:rsidP="007F2842">
      <w:pPr>
        <w:spacing w:after="0" w:line="240" w:lineRule="auto"/>
      </w:pPr>
      <w:r>
        <w:continuationSeparator/>
      </w:r>
    </w:p>
  </w:footnote>
  <w:footnote w:id="1">
    <w:p w14:paraId="677520A6" w14:textId="6CF6EAE0" w:rsidR="004A35F1" w:rsidRPr="00B53601" w:rsidRDefault="004A35F1">
      <w:pPr>
        <w:pStyle w:val="Textonotapie"/>
        <w:rPr>
          <w:rFonts w:ascii="Times New Roman" w:hAnsi="Times New Roman" w:cs="Times New Roman"/>
        </w:rPr>
      </w:pPr>
      <w:r w:rsidRPr="00B53601">
        <w:rPr>
          <w:rStyle w:val="Refdenotaalpie"/>
          <w:rFonts w:ascii="Times New Roman" w:hAnsi="Times New Roman" w:cs="Times New Roman"/>
        </w:rPr>
        <w:footnoteRef/>
      </w:r>
      <w:r w:rsidRPr="00B53601">
        <w:rPr>
          <w:rFonts w:ascii="Times New Roman" w:hAnsi="Times New Roman" w:cs="Times New Roman"/>
        </w:rPr>
        <w:t xml:space="preserve"> Consultar el Manual de Oslo 2018 para mayor in</w:t>
      </w:r>
      <w:r w:rsidR="00624D3F">
        <w:rPr>
          <w:rFonts w:ascii="Times New Roman" w:hAnsi="Times New Roman" w:cs="Times New Roman"/>
        </w:rPr>
        <w:t xml:space="preserve">formación.  Disponible en línea: </w:t>
      </w:r>
      <w:hyperlink r:id="rId1" w:history="1">
        <w:r w:rsidR="00624D3F" w:rsidRPr="00571509">
          <w:rPr>
            <w:rStyle w:val="Hipervnculo"/>
            <w:rFonts w:ascii="Times New Roman" w:hAnsi="Times New Roman" w:cs="Times New Roman"/>
          </w:rPr>
          <w:t>https://www.oecd.org/science/oslo-manual-2018-9789264304604-en.htm</w:t>
        </w:r>
      </w:hyperlink>
      <w:r w:rsidR="00624D3F">
        <w:rPr>
          <w:rFonts w:ascii="Times New Roman" w:hAnsi="Times New Roman" w:cs="Times New Roman"/>
        </w:rPr>
        <w:t xml:space="preserve"> </w:t>
      </w:r>
    </w:p>
  </w:footnote>
  <w:footnote w:id="2">
    <w:p w14:paraId="51AC347A" w14:textId="77777777" w:rsidR="00351F0D" w:rsidRPr="00B53601" w:rsidRDefault="00351F0D">
      <w:pPr>
        <w:pStyle w:val="Textonotapie"/>
        <w:rPr>
          <w:rFonts w:ascii="Times New Roman" w:hAnsi="Times New Roman" w:cs="Times New Roman"/>
          <w:lang w:val="es-419"/>
        </w:rPr>
      </w:pPr>
      <w:r w:rsidRPr="00B53601">
        <w:rPr>
          <w:rStyle w:val="Refdenotaalpie"/>
          <w:rFonts w:ascii="Times New Roman" w:hAnsi="Times New Roman" w:cs="Times New Roman"/>
        </w:rPr>
        <w:footnoteRef/>
      </w:r>
      <w:r w:rsidRPr="00B53601">
        <w:rPr>
          <w:rFonts w:ascii="Times New Roman" w:hAnsi="Times New Roman" w:cs="Times New Roman"/>
        </w:rPr>
        <w:t xml:space="preserve"> </w:t>
      </w:r>
      <w:r w:rsidRPr="00B53601">
        <w:rPr>
          <w:rFonts w:ascii="Times New Roman" w:hAnsi="Times New Roman" w:cs="Times New Roman"/>
          <w:lang w:val="es-419"/>
        </w:rPr>
        <w:t>Adjuntar documentación</w:t>
      </w:r>
      <w:r w:rsidR="00314E48" w:rsidRPr="00B53601">
        <w:rPr>
          <w:rFonts w:ascii="Times New Roman" w:hAnsi="Times New Roman" w:cs="Times New Roman"/>
          <w:lang w:val="es-419"/>
        </w:rPr>
        <w:t xml:space="preserve"> sí cuenta con investigación, vigilancia tecnológica o análisis de oportunidad.</w:t>
      </w:r>
    </w:p>
  </w:footnote>
  <w:footnote w:id="3">
    <w:p w14:paraId="2DB536B2" w14:textId="403AEE23" w:rsidR="003E4CAB" w:rsidRPr="00B53601" w:rsidRDefault="003E4CAB" w:rsidP="005A5DF2">
      <w:pPr>
        <w:pStyle w:val="Textonotapie"/>
        <w:rPr>
          <w:rFonts w:ascii="Times New Roman" w:hAnsi="Times New Roman" w:cs="Times New Roman"/>
        </w:rPr>
      </w:pPr>
      <w:r w:rsidRPr="00B53601">
        <w:rPr>
          <w:rStyle w:val="Refdenotaalpie"/>
          <w:rFonts w:ascii="Times New Roman" w:hAnsi="Times New Roman" w:cs="Times New Roman"/>
        </w:rPr>
        <w:footnoteRef/>
      </w:r>
      <w:r w:rsidRPr="00B53601">
        <w:rPr>
          <w:rFonts w:ascii="Times New Roman" w:hAnsi="Times New Roman" w:cs="Times New Roman"/>
        </w:rPr>
        <w:t xml:space="preserve"> </w:t>
      </w:r>
      <w:r w:rsidRPr="00B53601">
        <w:rPr>
          <w:rFonts w:ascii="Times New Roman" w:hAnsi="Times New Roman" w:cs="Times New Roman"/>
          <w:b/>
        </w:rPr>
        <w:t>Autonomía:</w:t>
      </w:r>
      <w:r w:rsidRPr="00B53601">
        <w:rPr>
          <w:rFonts w:ascii="Times New Roman" w:hAnsi="Times New Roman" w:cs="Times New Roman"/>
        </w:rPr>
        <w:t xml:space="preserve"> Es la autodeterminación y capacidad de discutir sobre los fines personales y forma de actuar y la dirección de las diferentes decisiones que pueda tomar.  Esto debe ser respetado en todas las personas y las que tienen autonomía reducida tienen derecho a la protección. </w:t>
      </w:r>
    </w:p>
    <w:p w14:paraId="4B93C566" w14:textId="2451E509" w:rsidR="003E4CAB" w:rsidRPr="00B53601" w:rsidRDefault="003E4CAB" w:rsidP="005A5DF2">
      <w:pPr>
        <w:pStyle w:val="Textonotapie"/>
        <w:rPr>
          <w:rFonts w:ascii="Times New Roman" w:hAnsi="Times New Roman" w:cs="Times New Roman"/>
        </w:rPr>
      </w:pPr>
      <w:r w:rsidRPr="00B53601">
        <w:rPr>
          <w:rFonts w:ascii="Times New Roman" w:hAnsi="Times New Roman" w:cs="Times New Roman"/>
          <w:b/>
        </w:rPr>
        <w:t>Beneficencia:</w:t>
      </w:r>
      <w:r w:rsidRPr="00B53601">
        <w:rPr>
          <w:rFonts w:ascii="Times New Roman" w:hAnsi="Times New Roman" w:cs="Times New Roman"/>
        </w:rPr>
        <w:t xml:space="preserve">  Es hacer el bien, es una obligación moral de actuar en beneficio de los demás.  Reparar eventuales daños y mejorar el bien o bienestar. </w:t>
      </w:r>
    </w:p>
    <w:p w14:paraId="0BFB6917" w14:textId="54C88B1F" w:rsidR="003E4CAB" w:rsidRPr="00B53601" w:rsidRDefault="003E4CAB" w:rsidP="005A5DF2">
      <w:pPr>
        <w:pStyle w:val="Textonotapie"/>
        <w:rPr>
          <w:rFonts w:ascii="Times New Roman" w:hAnsi="Times New Roman" w:cs="Times New Roman"/>
        </w:rPr>
      </w:pPr>
      <w:r w:rsidRPr="00B53601">
        <w:rPr>
          <w:rFonts w:ascii="Times New Roman" w:hAnsi="Times New Roman" w:cs="Times New Roman"/>
          <w:b/>
        </w:rPr>
        <w:t>No-maleficencia:</w:t>
      </w:r>
      <w:r w:rsidRPr="00B53601">
        <w:rPr>
          <w:rFonts w:ascii="Times New Roman" w:hAnsi="Times New Roman" w:cs="Times New Roman"/>
        </w:rPr>
        <w:t xml:space="preserve"> Es el </w:t>
      </w:r>
      <w:proofErr w:type="spellStart"/>
      <w:r w:rsidRPr="00B53601">
        <w:rPr>
          <w:rFonts w:ascii="Times New Roman" w:hAnsi="Times New Roman" w:cs="Times New Roman"/>
        </w:rPr>
        <w:t>primum</w:t>
      </w:r>
      <w:proofErr w:type="spellEnd"/>
      <w:r w:rsidRPr="00B53601">
        <w:rPr>
          <w:rFonts w:ascii="Times New Roman" w:hAnsi="Times New Roman" w:cs="Times New Roman"/>
        </w:rPr>
        <w:t xml:space="preserve"> non </w:t>
      </w:r>
      <w:proofErr w:type="spellStart"/>
      <w:r w:rsidRPr="00B53601">
        <w:rPr>
          <w:rFonts w:ascii="Times New Roman" w:hAnsi="Times New Roman" w:cs="Times New Roman"/>
        </w:rPr>
        <w:t>nocere</w:t>
      </w:r>
      <w:proofErr w:type="spellEnd"/>
      <w:r w:rsidRPr="00B53601">
        <w:rPr>
          <w:rFonts w:ascii="Times New Roman" w:hAnsi="Times New Roman" w:cs="Times New Roman"/>
        </w:rPr>
        <w:t>.  Es no hacer daño y prevenirlo</w:t>
      </w:r>
      <w:r w:rsidR="00B53601">
        <w:rPr>
          <w:rFonts w:ascii="Times New Roman" w:hAnsi="Times New Roman" w:cs="Times New Roman"/>
        </w:rPr>
        <w:t xml:space="preserve">, no </w:t>
      </w:r>
      <w:r w:rsidRPr="00B53601">
        <w:rPr>
          <w:rFonts w:ascii="Times New Roman" w:hAnsi="Times New Roman" w:cs="Times New Roman"/>
        </w:rPr>
        <w:t xml:space="preserve">matar, no provocar dolor ni sufrimiento, no producir incapacidades.  </w:t>
      </w:r>
    </w:p>
    <w:p w14:paraId="43E65412" w14:textId="26D12FFF" w:rsidR="003E4CAB" w:rsidRPr="00B53601" w:rsidRDefault="003E4CAB" w:rsidP="005A5DF2">
      <w:pPr>
        <w:pStyle w:val="Textonotapie"/>
        <w:rPr>
          <w:rFonts w:ascii="Times New Roman" w:hAnsi="Times New Roman" w:cs="Times New Roman"/>
          <w:lang w:val="es-419"/>
        </w:rPr>
      </w:pPr>
      <w:r w:rsidRPr="00B53601">
        <w:rPr>
          <w:rFonts w:ascii="Times New Roman" w:hAnsi="Times New Roman" w:cs="Times New Roman"/>
          <w:b/>
        </w:rPr>
        <w:t>Justicia:</w:t>
      </w:r>
      <w:r w:rsidRPr="00B53601">
        <w:rPr>
          <w:rFonts w:ascii="Times New Roman" w:hAnsi="Times New Roman" w:cs="Times New Roman"/>
        </w:rPr>
        <w:t xml:space="preserve"> </w:t>
      </w:r>
      <w:r w:rsidR="00B53601">
        <w:rPr>
          <w:rFonts w:ascii="Times New Roman" w:hAnsi="Times New Roman" w:cs="Times New Roman"/>
        </w:rPr>
        <w:t xml:space="preserve">Se busca acciones equitativas y no generar discriminación y reparto igual de cargas y beneficios.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77380" w14:textId="77777777" w:rsidR="00FC0297" w:rsidRDefault="00FC029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10" w:type="dxa"/>
      <w:tblInd w:w="-318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</w:tblBorders>
      <w:tblLayout w:type="fixed"/>
      <w:tblLook w:val="04A0" w:firstRow="1" w:lastRow="0" w:firstColumn="1" w:lastColumn="0" w:noHBand="0" w:noVBand="1"/>
    </w:tblPr>
    <w:tblGrid>
      <w:gridCol w:w="3289"/>
      <w:gridCol w:w="4930"/>
      <w:gridCol w:w="1791"/>
    </w:tblGrid>
    <w:tr w:rsidR="003252A9" w:rsidRPr="006C15BC" w14:paraId="6B699379" w14:textId="77777777" w:rsidTr="007B0ADA">
      <w:trPr>
        <w:trHeight w:val="1052"/>
      </w:trPr>
      <w:tc>
        <w:tcPr>
          <w:tcW w:w="3289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auto"/>
          <w:vAlign w:val="center"/>
        </w:tcPr>
        <w:p w14:paraId="3FE9F23F" w14:textId="77777777" w:rsidR="003252A9" w:rsidRPr="005C506A" w:rsidRDefault="41663CED" w:rsidP="003252A9">
          <w:pPr>
            <w:pStyle w:val="Encabezado"/>
            <w:jc w:val="center"/>
            <w:rPr>
              <w:sz w:val="16"/>
            </w:rPr>
          </w:pPr>
          <w:r>
            <w:rPr>
              <w:noProof/>
              <w:lang w:eastAsia="es-CO"/>
            </w:rPr>
            <w:drawing>
              <wp:inline distT="0" distB="0" distL="0" distR="0" wp14:anchorId="524A4407" wp14:editId="6064D711">
                <wp:extent cx="1838325" cy="628650"/>
                <wp:effectExtent l="0" t="0" r="9525" b="0"/>
                <wp:docPr id="6" name="Imagen 6" descr="C:\Users\mblanco\Downloads\LogoUniversidadCESHORIZONT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8325" cy="628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21" w:type="dxa"/>
          <w:gridSpan w:val="2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auto"/>
          <w:vAlign w:val="center"/>
        </w:tcPr>
        <w:p w14:paraId="1F72F646" w14:textId="64FE1996" w:rsidR="003252A9" w:rsidRPr="007B0ADA" w:rsidRDefault="007B0ADA" w:rsidP="007B0ADA">
          <w:pPr>
            <w:pStyle w:val="Encabezado"/>
            <w:jc w:val="center"/>
            <w:rPr>
              <w:rFonts w:ascii="Times New Roman" w:hAnsi="Times New Roman" w:cs="Times New Roman"/>
              <w:b/>
            </w:rPr>
          </w:pPr>
          <w:r w:rsidRPr="007B0ADA">
            <w:rPr>
              <w:b/>
            </w:rPr>
            <w:t>FORMATO PROYECTO DE INNOVACIÓN</w:t>
          </w:r>
        </w:p>
      </w:tc>
    </w:tr>
    <w:tr w:rsidR="003252A9" w:rsidRPr="006C15BC" w14:paraId="264E9089" w14:textId="77777777" w:rsidTr="007B0ADA">
      <w:trPr>
        <w:trHeight w:val="73"/>
      </w:trPr>
      <w:tc>
        <w:tcPr>
          <w:tcW w:w="3289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auto"/>
          <w:vAlign w:val="center"/>
        </w:tcPr>
        <w:p w14:paraId="2C002324" w14:textId="77777777" w:rsidR="003252A9" w:rsidRPr="006C15BC" w:rsidRDefault="003252A9" w:rsidP="003252A9">
          <w:pPr>
            <w:pStyle w:val="Encabezado"/>
          </w:pPr>
          <w:r w:rsidRPr="006C15BC">
            <w:t>Código: FR-</w:t>
          </w:r>
          <w:r w:rsidR="00E63576">
            <w:t>IN-</w:t>
          </w:r>
          <w:r w:rsidR="00314E48">
            <w:t>022</w:t>
          </w:r>
        </w:p>
      </w:tc>
      <w:tc>
        <w:tcPr>
          <w:tcW w:w="4930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auto"/>
          <w:vAlign w:val="center"/>
        </w:tcPr>
        <w:p w14:paraId="1980E729" w14:textId="4DB04C8A" w:rsidR="003252A9" w:rsidRPr="006C15BC" w:rsidRDefault="007B0ADA" w:rsidP="00FC0297">
          <w:pPr>
            <w:pStyle w:val="Encabezado"/>
          </w:pPr>
          <w:r>
            <w:t xml:space="preserve">Fecha: </w:t>
          </w:r>
          <w:r>
            <w:t>23</w:t>
          </w:r>
          <w:r w:rsidR="00314E48">
            <w:t>/</w:t>
          </w:r>
          <w:r w:rsidR="00FC0297">
            <w:t>1</w:t>
          </w:r>
          <w:bookmarkStart w:id="0" w:name="_GoBack"/>
          <w:bookmarkEnd w:id="0"/>
          <w:r w:rsidR="00314E48">
            <w:t>0/2020</w:t>
          </w:r>
        </w:p>
      </w:tc>
      <w:tc>
        <w:tcPr>
          <w:tcW w:w="1791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auto"/>
          <w:vAlign w:val="center"/>
        </w:tcPr>
        <w:p w14:paraId="672714A9" w14:textId="1432C2F3" w:rsidR="003252A9" w:rsidRPr="006C15BC" w:rsidRDefault="003252A9" w:rsidP="003252A9">
          <w:pPr>
            <w:pStyle w:val="Encabezado"/>
          </w:pPr>
          <w:r w:rsidRPr="006C15BC">
            <w:t>Versión: 0</w:t>
          </w:r>
          <w:r w:rsidR="007B0ADA">
            <w:t>4</w:t>
          </w:r>
        </w:p>
      </w:tc>
    </w:tr>
    <w:tr w:rsidR="003252A9" w:rsidRPr="006C15BC" w14:paraId="0B9EC701" w14:textId="77777777" w:rsidTr="007B0ADA">
      <w:trPr>
        <w:trHeight w:val="73"/>
      </w:trPr>
      <w:tc>
        <w:tcPr>
          <w:tcW w:w="3289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9CC2E5"/>
          <w:vAlign w:val="center"/>
        </w:tcPr>
        <w:p w14:paraId="5B9D739A" w14:textId="0DE96946" w:rsidR="003252A9" w:rsidRPr="00C20E62" w:rsidRDefault="007B0ADA" w:rsidP="003252A9">
          <w:pPr>
            <w:pStyle w:val="Encabezado"/>
            <w:rPr>
              <w:b/>
            </w:rPr>
          </w:pPr>
          <w:r>
            <w:rPr>
              <w:b/>
            </w:rPr>
            <w:t>Proceso</w:t>
          </w:r>
        </w:p>
      </w:tc>
      <w:tc>
        <w:tcPr>
          <w:tcW w:w="6721" w:type="dxa"/>
          <w:gridSpan w:val="2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9CC2E5"/>
          <w:vAlign w:val="center"/>
        </w:tcPr>
        <w:p w14:paraId="60659B05" w14:textId="77777777" w:rsidR="003252A9" w:rsidRPr="00C20E62" w:rsidRDefault="003252A9" w:rsidP="004D139A">
          <w:pPr>
            <w:pStyle w:val="Encabezado"/>
            <w:rPr>
              <w:b/>
            </w:rPr>
          </w:pPr>
          <w:r>
            <w:rPr>
              <w:b/>
            </w:rPr>
            <w:t xml:space="preserve">Investigación e </w:t>
          </w:r>
          <w:r w:rsidR="004D139A">
            <w:rPr>
              <w:b/>
            </w:rPr>
            <w:t>I</w:t>
          </w:r>
          <w:r>
            <w:rPr>
              <w:b/>
            </w:rPr>
            <w:t xml:space="preserve">nnovación </w:t>
          </w:r>
        </w:p>
      </w:tc>
    </w:tr>
  </w:tbl>
  <w:p w14:paraId="08CE6F91" w14:textId="77777777" w:rsidR="003252A9" w:rsidRPr="005C506A" w:rsidRDefault="003252A9" w:rsidP="003252A9">
    <w:pPr>
      <w:pStyle w:val="Encabezad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58465" w14:textId="77777777" w:rsidR="00FC0297" w:rsidRDefault="00FC029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39C"/>
    <w:multiLevelType w:val="hybridMultilevel"/>
    <w:tmpl w:val="28A0CF38"/>
    <w:lvl w:ilvl="0" w:tplc="CD9A434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1736E"/>
    <w:multiLevelType w:val="hybridMultilevel"/>
    <w:tmpl w:val="397C9C5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71AEF"/>
    <w:multiLevelType w:val="hybridMultilevel"/>
    <w:tmpl w:val="59BAA93C"/>
    <w:lvl w:ilvl="0" w:tplc="5330CA6E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D15D3"/>
    <w:multiLevelType w:val="hybridMultilevel"/>
    <w:tmpl w:val="3D8470A4"/>
    <w:lvl w:ilvl="0" w:tplc="5E241F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B33427"/>
    <w:multiLevelType w:val="hybridMultilevel"/>
    <w:tmpl w:val="ED269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A5F06"/>
    <w:multiLevelType w:val="hybridMultilevel"/>
    <w:tmpl w:val="8288FFF2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756C6"/>
    <w:multiLevelType w:val="hybridMultilevel"/>
    <w:tmpl w:val="5AA0180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30046"/>
    <w:multiLevelType w:val="hybridMultilevel"/>
    <w:tmpl w:val="9DE62232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5147AE"/>
    <w:multiLevelType w:val="hybridMultilevel"/>
    <w:tmpl w:val="45C86910"/>
    <w:lvl w:ilvl="0" w:tplc="2A8471EC">
      <w:start w:val="1"/>
      <w:numFmt w:val="lowerLetter"/>
      <w:lvlText w:val="%1."/>
      <w:lvlJc w:val="left"/>
      <w:pPr>
        <w:ind w:left="360" w:hanging="360"/>
      </w:pPr>
    </w:lvl>
    <w:lvl w:ilvl="1" w:tplc="CDE42C1A">
      <w:start w:val="1"/>
      <w:numFmt w:val="lowerLetter"/>
      <w:lvlText w:val="%2."/>
      <w:lvlJc w:val="left"/>
      <w:pPr>
        <w:ind w:left="1080" w:hanging="360"/>
      </w:pPr>
    </w:lvl>
    <w:lvl w:ilvl="2" w:tplc="69F6846C">
      <w:start w:val="1"/>
      <w:numFmt w:val="lowerRoman"/>
      <w:lvlText w:val="%3."/>
      <w:lvlJc w:val="right"/>
      <w:pPr>
        <w:ind w:left="1800" w:hanging="180"/>
      </w:pPr>
    </w:lvl>
    <w:lvl w:ilvl="3" w:tplc="B994FE3A">
      <w:start w:val="1"/>
      <w:numFmt w:val="decimal"/>
      <w:lvlText w:val="%4."/>
      <w:lvlJc w:val="left"/>
      <w:pPr>
        <w:ind w:left="2520" w:hanging="360"/>
      </w:pPr>
    </w:lvl>
    <w:lvl w:ilvl="4" w:tplc="9A3680AC">
      <w:start w:val="1"/>
      <w:numFmt w:val="lowerLetter"/>
      <w:lvlText w:val="%5."/>
      <w:lvlJc w:val="left"/>
      <w:pPr>
        <w:ind w:left="3240" w:hanging="360"/>
      </w:pPr>
    </w:lvl>
    <w:lvl w:ilvl="5" w:tplc="BABAE442">
      <w:start w:val="1"/>
      <w:numFmt w:val="lowerRoman"/>
      <w:lvlText w:val="%6."/>
      <w:lvlJc w:val="right"/>
      <w:pPr>
        <w:ind w:left="3960" w:hanging="180"/>
      </w:pPr>
    </w:lvl>
    <w:lvl w:ilvl="6" w:tplc="78CA4542">
      <w:start w:val="1"/>
      <w:numFmt w:val="decimal"/>
      <w:lvlText w:val="%7."/>
      <w:lvlJc w:val="left"/>
      <w:pPr>
        <w:ind w:left="4680" w:hanging="360"/>
      </w:pPr>
    </w:lvl>
    <w:lvl w:ilvl="7" w:tplc="43BAA59A">
      <w:start w:val="1"/>
      <w:numFmt w:val="lowerLetter"/>
      <w:lvlText w:val="%8."/>
      <w:lvlJc w:val="left"/>
      <w:pPr>
        <w:ind w:left="5400" w:hanging="360"/>
      </w:pPr>
    </w:lvl>
    <w:lvl w:ilvl="8" w:tplc="A9A83ECA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F31D24"/>
    <w:multiLevelType w:val="hybridMultilevel"/>
    <w:tmpl w:val="4BCAF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1242FF"/>
    <w:multiLevelType w:val="hybridMultilevel"/>
    <w:tmpl w:val="0088B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10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CBD"/>
    <w:rsid w:val="000010F9"/>
    <w:rsid w:val="000115C8"/>
    <w:rsid w:val="000261EE"/>
    <w:rsid w:val="000576D5"/>
    <w:rsid w:val="00074CC3"/>
    <w:rsid w:val="000862BD"/>
    <w:rsid w:val="00087D34"/>
    <w:rsid w:val="00091952"/>
    <w:rsid w:val="0009280E"/>
    <w:rsid w:val="000A5FBF"/>
    <w:rsid w:val="000F61A6"/>
    <w:rsid w:val="000F6DF0"/>
    <w:rsid w:val="0011056E"/>
    <w:rsid w:val="00114BC7"/>
    <w:rsid w:val="00116F1B"/>
    <w:rsid w:val="00125B24"/>
    <w:rsid w:val="0013672F"/>
    <w:rsid w:val="0015515E"/>
    <w:rsid w:val="00163827"/>
    <w:rsid w:val="00165443"/>
    <w:rsid w:val="001A2F0E"/>
    <w:rsid w:val="001C19BB"/>
    <w:rsid w:val="001C4C8C"/>
    <w:rsid w:val="001D6D63"/>
    <w:rsid w:val="00207B17"/>
    <w:rsid w:val="002335BD"/>
    <w:rsid w:val="002472AA"/>
    <w:rsid w:val="00256834"/>
    <w:rsid w:val="00267734"/>
    <w:rsid w:val="002717C1"/>
    <w:rsid w:val="00272437"/>
    <w:rsid w:val="00281F4A"/>
    <w:rsid w:val="00292DC7"/>
    <w:rsid w:val="002A0E82"/>
    <w:rsid w:val="002A3764"/>
    <w:rsid w:val="002B61A3"/>
    <w:rsid w:val="002C7616"/>
    <w:rsid w:val="002D0B9E"/>
    <w:rsid w:val="002E1FC3"/>
    <w:rsid w:val="002E5EC9"/>
    <w:rsid w:val="002E6AA6"/>
    <w:rsid w:val="00307FFB"/>
    <w:rsid w:val="00314E48"/>
    <w:rsid w:val="00322079"/>
    <w:rsid w:val="003221BE"/>
    <w:rsid w:val="003252A9"/>
    <w:rsid w:val="00327B30"/>
    <w:rsid w:val="0033412C"/>
    <w:rsid w:val="00351F0D"/>
    <w:rsid w:val="003692D4"/>
    <w:rsid w:val="003714F2"/>
    <w:rsid w:val="0037380F"/>
    <w:rsid w:val="00373853"/>
    <w:rsid w:val="003C4149"/>
    <w:rsid w:val="003C5919"/>
    <w:rsid w:val="003D5A41"/>
    <w:rsid w:val="003E4CAB"/>
    <w:rsid w:val="003E4CB1"/>
    <w:rsid w:val="003F4439"/>
    <w:rsid w:val="0041156E"/>
    <w:rsid w:val="00425634"/>
    <w:rsid w:val="0042761B"/>
    <w:rsid w:val="004502C9"/>
    <w:rsid w:val="004565B3"/>
    <w:rsid w:val="00471786"/>
    <w:rsid w:val="00472520"/>
    <w:rsid w:val="00495298"/>
    <w:rsid w:val="00495AE4"/>
    <w:rsid w:val="004A35F1"/>
    <w:rsid w:val="004A73F6"/>
    <w:rsid w:val="004B553B"/>
    <w:rsid w:val="004D10C1"/>
    <w:rsid w:val="004D139A"/>
    <w:rsid w:val="004D72AB"/>
    <w:rsid w:val="004F3C76"/>
    <w:rsid w:val="004F40FE"/>
    <w:rsid w:val="00505261"/>
    <w:rsid w:val="005078EC"/>
    <w:rsid w:val="00517BF7"/>
    <w:rsid w:val="005262C6"/>
    <w:rsid w:val="00543AF7"/>
    <w:rsid w:val="00555DA3"/>
    <w:rsid w:val="00556A4A"/>
    <w:rsid w:val="005A5DF2"/>
    <w:rsid w:val="005B4CE8"/>
    <w:rsid w:val="005C2917"/>
    <w:rsid w:val="005C506A"/>
    <w:rsid w:val="005C5F27"/>
    <w:rsid w:val="005D7222"/>
    <w:rsid w:val="005E1A79"/>
    <w:rsid w:val="005F022A"/>
    <w:rsid w:val="006022D4"/>
    <w:rsid w:val="00610DEA"/>
    <w:rsid w:val="00614D9B"/>
    <w:rsid w:val="00622D45"/>
    <w:rsid w:val="00624D3F"/>
    <w:rsid w:val="006319A5"/>
    <w:rsid w:val="00642F39"/>
    <w:rsid w:val="00685192"/>
    <w:rsid w:val="006959E3"/>
    <w:rsid w:val="00696BB0"/>
    <w:rsid w:val="00697BD5"/>
    <w:rsid w:val="00697E9D"/>
    <w:rsid w:val="006B28EC"/>
    <w:rsid w:val="006B5466"/>
    <w:rsid w:val="006F3B29"/>
    <w:rsid w:val="0071287E"/>
    <w:rsid w:val="007147EA"/>
    <w:rsid w:val="00715E8B"/>
    <w:rsid w:val="00744799"/>
    <w:rsid w:val="00755D7C"/>
    <w:rsid w:val="00755E8C"/>
    <w:rsid w:val="00770876"/>
    <w:rsid w:val="007B0ADA"/>
    <w:rsid w:val="007B1EB9"/>
    <w:rsid w:val="007B76BF"/>
    <w:rsid w:val="007C62C5"/>
    <w:rsid w:val="007D5BD3"/>
    <w:rsid w:val="007D722A"/>
    <w:rsid w:val="007E1FEB"/>
    <w:rsid w:val="007F2842"/>
    <w:rsid w:val="008116AC"/>
    <w:rsid w:val="008133D9"/>
    <w:rsid w:val="00823B81"/>
    <w:rsid w:val="0083386D"/>
    <w:rsid w:val="00845CBD"/>
    <w:rsid w:val="0084749B"/>
    <w:rsid w:val="008552BC"/>
    <w:rsid w:val="0086419B"/>
    <w:rsid w:val="0086580F"/>
    <w:rsid w:val="00871AD6"/>
    <w:rsid w:val="0089204A"/>
    <w:rsid w:val="008D2B8B"/>
    <w:rsid w:val="008F5B1C"/>
    <w:rsid w:val="00903951"/>
    <w:rsid w:val="00911B7D"/>
    <w:rsid w:val="00922500"/>
    <w:rsid w:val="00930EF0"/>
    <w:rsid w:val="00942CD7"/>
    <w:rsid w:val="009561A3"/>
    <w:rsid w:val="00971D1B"/>
    <w:rsid w:val="009774F9"/>
    <w:rsid w:val="009B4787"/>
    <w:rsid w:val="009E0E2F"/>
    <w:rsid w:val="009E204E"/>
    <w:rsid w:val="009E62B3"/>
    <w:rsid w:val="00A21C81"/>
    <w:rsid w:val="00A301F7"/>
    <w:rsid w:val="00A72E23"/>
    <w:rsid w:val="00A7625F"/>
    <w:rsid w:val="00AB5F1F"/>
    <w:rsid w:val="00AC168F"/>
    <w:rsid w:val="00AC4DD4"/>
    <w:rsid w:val="00AC7A76"/>
    <w:rsid w:val="00AD0C7D"/>
    <w:rsid w:val="00AE6B12"/>
    <w:rsid w:val="00B041DD"/>
    <w:rsid w:val="00B25393"/>
    <w:rsid w:val="00B25BC9"/>
    <w:rsid w:val="00B31537"/>
    <w:rsid w:val="00B43110"/>
    <w:rsid w:val="00B4744D"/>
    <w:rsid w:val="00B51352"/>
    <w:rsid w:val="00B53601"/>
    <w:rsid w:val="00B54008"/>
    <w:rsid w:val="00B777B2"/>
    <w:rsid w:val="00BD35F9"/>
    <w:rsid w:val="00BD40B7"/>
    <w:rsid w:val="00BF5B1E"/>
    <w:rsid w:val="00C00C6B"/>
    <w:rsid w:val="00C04A60"/>
    <w:rsid w:val="00C17650"/>
    <w:rsid w:val="00C46FB7"/>
    <w:rsid w:val="00C54E49"/>
    <w:rsid w:val="00C63863"/>
    <w:rsid w:val="00C7334F"/>
    <w:rsid w:val="00C80C27"/>
    <w:rsid w:val="00C97954"/>
    <w:rsid w:val="00CA0C68"/>
    <w:rsid w:val="00CD3E64"/>
    <w:rsid w:val="00CE68C9"/>
    <w:rsid w:val="00D20A31"/>
    <w:rsid w:val="00D21175"/>
    <w:rsid w:val="00D26DCA"/>
    <w:rsid w:val="00D3005E"/>
    <w:rsid w:val="00D3261D"/>
    <w:rsid w:val="00D3792E"/>
    <w:rsid w:val="00D5362A"/>
    <w:rsid w:val="00D550E7"/>
    <w:rsid w:val="00D83A0C"/>
    <w:rsid w:val="00DC6528"/>
    <w:rsid w:val="00E21A4C"/>
    <w:rsid w:val="00E41A03"/>
    <w:rsid w:val="00E47BD9"/>
    <w:rsid w:val="00E55841"/>
    <w:rsid w:val="00E63576"/>
    <w:rsid w:val="00E65F5A"/>
    <w:rsid w:val="00E903A4"/>
    <w:rsid w:val="00EA7482"/>
    <w:rsid w:val="00EA75EB"/>
    <w:rsid w:val="00EE57C3"/>
    <w:rsid w:val="00EF7F9E"/>
    <w:rsid w:val="00F31513"/>
    <w:rsid w:val="00F33714"/>
    <w:rsid w:val="00F41BD1"/>
    <w:rsid w:val="00F61975"/>
    <w:rsid w:val="00F720A2"/>
    <w:rsid w:val="00F73471"/>
    <w:rsid w:val="00F943A5"/>
    <w:rsid w:val="00FA33E7"/>
    <w:rsid w:val="00FB5706"/>
    <w:rsid w:val="00FC0297"/>
    <w:rsid w:val="00FC52C8"/>
    <w:rsid w:val="00FD63BE"/>
    <w:rsid w:val="00FD7F34"/>
    <w:rsid w:val="00FF5762"/>
    <w:rsid w:val="00FF746A"/>
    <w:rsid w:val="024B04A2"/>
    <w:rsid w:val="03D0A67F"/>
    <w:rsid w:val="03DFC04A"/>
    <w:rsid w:val="04865840"/>
    <w:rsid w:val="04890A6D"/>
    <w:rsid w:val="053EEBE9"/>
    <w:rsid w:val="05FF7D59"/>
    <w:rsid w:val="062EEEC4"/>
    <w:rsid w:val="06E653EE"/>
    <w:rsid w:val="077ECADD"/>
    <w:rsid w:val="082ECBF4"/>
    <w:rsid w:val="086B78F2"/>
    <w:rsid w:val="087472AE"/>
    <w:rsid w:val="08A822B3"/>
    <w:rsid w:val="08D4F9DB"/>
    <w:rsid w:val="09234A0C"/>
    <w:rsid w:val="09C37583"/>
    <w:rsid w:val="0A553625"/>
    <w:rsid w:val="0ACD6BBD"/>
    <w:rsid w:val="0BF082DB"/>
    <w:rsid w:val="0DE5E361"/>
    <w:rsid w:val="0E9F441A"/>
    <w:rsid w:val="0FB28BF7"/>
    <w:rsid w:val="0FC4052C"/>
    <w:rsid w:val="1088B6C6"/>
    <w:rsid w:val="11F28D14"/>
    <w:rsid w:val="130EA72D"/>
    <w:rsid w:val="13732467"/>
    <w:rsid w:val="140067AD"/>
    <w:rsid w:val="1470A4D4"/>
    <w:rsid w:val="14C28074"/>
    <w:rsid w:val="14D0F9B1"/>
    <w:rsid w:val="1521D6DC"/>
    <w:rsid w:val="15D4CFBF"/>
    <w:rsid w:val="1636D9FC"/>
    <w:rsid w:val="166E2018"/>
    <w:rsid w:val="169E2FB1"/>
    <w:rsid w:val="16BDD5FF"/>
    <w:rsid w:val="1700C9BC"/>
    <w:rsid w:val="177ECCC5"/>
    <w:rsid w:val="178663CB"/>
    <w:rsid w:val="18040907"/>
    <w:rsid w:val="18515379"/>
    <w:rsid w:val="1899AE05"/>
    <w:rsid w:val="18D37FC1"/>
    <w:rsid w:val="194FCD0F"/>
    <w:rsid w:val="19F45C80"/>
    <w:rsid w:val="19F4F58D"/>
    <w:rsid w:val="1AF4B742"/>
    <w:rsid w:val="1B4A3F06"/>
    <w:rsid w:val="1C04EA37"/>
    <w:rsid w:val="1CA32E3C"/>
    <w:rsid w:val="1D9C1B32"/>
    <w:rsid w:val="1F387507"/>
    <w:rsid w:val="1F4E832A"/>
    <w:rsid w:val="1FBEAEBD"/>
    <w:rsid w:val="224E4378"/>
    <w:rsid w:val="22EAEFBF"/>
    <w:rsid w:val="2324BEB7"/>
    <w:rsid w:val="23EC7171"/>
    <w:rsid w:val="23F5E686"/>
    <w:rsid w:val="24636477"/>
    <w:rsid w:val="25251E04"/>
    <w:rsid w:val="257B08BD"/>
    <w:rsid w:val="260A8F68"/>
    <w:rsid w:val="26CA3E86"/>
    <w:rsid w:val="288E538D"/>
    <w:rsid w:val="290D36B0"/>
    <w:rsid w:val="292D5CEC"/>
    <w:rsid w:val="2A509CB1"/>
    <w:rsid w:val="2AC78F93"/>
    <w:rsid w:val="2B93EC22"/>
    <w:rsid w:val="2C3A5D11"/>
    <w:rsid w:val="2C90EE25"/>
    <w:rsid w:val="2D3CE03E"/>
    <w:rsid w:val="2D561092"/>
    <w:rsid w:val="2D8597EE"/>
    <w:rsid w:val="2E0F3DC6"/>
    <w:rsid w:val="2E1C494A"/>
    <w:rsid w:val="2FA74B3F"/>
    <w:rsid w:val="301EBD74"/>
    <w:rsid w:val="3048B179"/>
    <w:rsid w:val="30BB5500"/>
    <w:rsid w:val="30FBACC3"/>
    <w:rsid w:val="329693C7"/>
    <w:rsid w:val="3320999E"/>
    <w:rsid w:val="33874277"/>
    <w:rsid w:val="36A9389B"/>
    <w:rsid w:val="36D93B0C"/>
    <w:rsid w:val="36DB0F60"/>
    <w:rsid w:val="3830C5A4"/>
    <w:rsid w:val="3A1AF387"/>
    <w:rsid w:val="3A7E6EF1"/>
    <w:rsid w:val="3B63B9E7"/>
    <w:rsid w:val="3B73D60E"/>
    <w:rsid w:val="3B8B7F07"/>
    <w:rsid w:val="3CD70F61"/>
    <w:rsid w:val="3DEBDC38"/>
    <w:rsid w:val="3E1FC2CC"/>
    <w:rsid w:val="3E537D39"/>
    <w:rsid w:val="3E6B3543"/>
    <w:rsid w:val="3F044B1C"/>
    <w:rsid w:val="3FA38D5D"/>
    <w:rsid w:val="3FA66E26"/>
    <w:rsid w:val="41663CED"/>
    <w:rsid w:val="41874F1C"/>
    <w:rsid w:val="4197C40B"/>
    <w:rsid w:val="435E87D2"/>
    <w:rsid w:val="4372CBE1"/>
    <w:rsid w:val="438868C3"/>
    <w:rsid w:val="481DEC13"/>
    <w:rsid w:val="485489AB"/>
    <w:rsid w:val="496808EC"/>
    <w:rsid w:val="49A79C8A"/>
    <w:rsid w:val="4A1C73D2"/>
    <w:rsid w:val="4A96238B"/>
    <w:rsid w:val="4AA7AA61"/>
    <w:rsid w:val="4BA50C4A"/>
    <w:rsid w:val="4C7FA236"/>
    <w:rsid w:val="4D4D8022"/>
    <w:rsid w:val="4D7EE875"/>
    <w:rsid w:val="4D8512CD"/>
    <w:rsid w:val="4DF94026"/>
    <w:rsid w:val="4E554BDC"/>
    <w:rsid w:val="4F107C16"/>
    <w:rsid w:val="4F4C38BB"/>
    <w:rsid w:val="50AC739B"/>
    <w:rsid w:val="51FF1355"/>
    <w:rsid w:val="520F1E05"/>
    <w:rsid w:val="53B8231A"/>
    <w:rsid w:val="543FA368"/>
    <w:rsid w:val="55FAE5FA"/>
    <w:rsid w:val="56479D28"/>
    <w:rsid w:val="565B8F87"/>
    <w:rsid w:val="570DA1A0"/>
    <w:rsid w:val="5734B090"/>
    <w:rsid w:val="574062EE"/>
    <w:rsid w:val="5778F9EF"/>
    <w:rsid w:val="57808E09"/>
    <w:rsid w:val="593DC94E"/>
    <w:rsid w:val="5ABCAC07"/>
    <w:rsid w:val="5D3F752B"/>
    <w:rsid w:val="5D8497BD"/>
    <w:rsid w:val="5EF3E88D"/>
    <w:rsid w:val="5FE24DA2"/>
    <w:rsid w:val="6176AF55"/>
    <w:rsid w:val="62818483"/>
    <w:rsid w:val="62B584CD"/>
    <w:rsid w:val="6310953A"/>
    <w:rsid w:val="634AB09C"/>
    <w:rsid w:val="63F1A33B"/>
    <w:rsid w:val="63FF3511"/>
    <w:rsid w:val="652F2D12"/>
    <w:rsid w:val="664D8972"/>
    <w:rsid w:val="669A9AB8"/>
    <w:rsid w:val="66A3C4F3"/>
    <w:rsid w:val="68297F69"/>
    <w:rsid w:val="68A8276F"/>
    <w:rsid w:val="69A6F26E"/>
    <w:rsid w:val="69C35448"/>
    <w:rsid w:val="6B21183C"/>
    <w:rsid w:val="6D8B2AEA"/>
    <w:rsid w:val="6DB8BE58"/>
    <w:rsid w:val="6F91F5E1"/>
    <w:rsid w:val="6FC6B94C"/>
    <w:rsid w:val="72535843"/>
    <w:rsid w:val="7259AEB2"/>
    <w:rsid w:val="72F02EEE"/>
    <w:rsid w:val="7302F8F7"/>
    <w:rsid w:val="73B26F51"/>
    <w:rsid w:val="75C32D61"/>
    <w:rsid w:val="75CA513D"/>
    <w:rsid w:val="7626B61B"/>
    <w:rsid w:val="76D624EB"/>
    <w:rsid w:val="76EF2390"/>
    <w:rsid w:val="77687E66"/>
    <w:rsid w:val="785D57C4"/>
    <w:rsid w:val="78EDBD70"/>
    <w:rsid w:val="7921E28F"/>
    <w:rsid w:val="7977CAB6"/>
    <w:rsid w:val="79FB22C7"/>
    <w:rsid w:val="7A6EDC88"/>
    <w:rsid w:val="7A893405"/>
    <w:rsid w:val="7B4A613A"/>
    <w:rsid w:val="7BE6B7E7"/>
    <w:rsid w:val="7C16F454"/>
    <w:rsid w:val="7C4DA677"/>
    <w:rsid w:val="7C5B6216"/>
    <w:rsid w:val="7EAFA3A7"/>
    <w:rsid w:val="7F024D23"/>
    <w:rsid w:val="7F2C0507"/>
    <w:rsid w:val="7FEC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961FD"/>
  <w15:docId w15:val="{E39DBEE2-F457-4593-8838-6F8EC4C49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4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Default">
    <w:name w:val="Default"/>
    <w:rsid w:val="00845C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4F3C7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F28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2842"/>
  </w:style>
  <w:style w:type="paragraph" w:styleId="Piedepgina">
    <w:name w:val="footer"/>
    <w:basedOn w:val="Normal"/>
    <w:link w:val="PiedepginaCar"/>
    <w:uiPriority w:val="99"/>
    <w:unhideWhenUsed/>
    <w:rsid w:val="007F28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2842"/>
  </w:style>
  <w:style w:type="paragraph" w:styleId="Textodeglobo">
    <w:name w:val="Balloon Text"/>
    <w:basedOn w:val="Normal"/>
    <w:link w:val="TextodegloboCar"/>
    <w:uiPriority w:val="99"/>
    <w:semiHidden/>
    <w:unhideWhenUsed/>
    <w:rsid w:val="007F2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284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63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27243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7243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7243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7243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72437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unhideWhenUsed/>
    <w:rsid w:val="00D550E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D550E7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550E7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624D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8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oecd.org/science/oslo-manual-2018-9789264304604-en.ht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C33F3-E2C0-4900-8281-AC6573F77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472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Luisa Fernanda Garcia Muriel</dc:creator>
  <cp:lastModifiedBy>Miguel David Blanco Quintero</cp:lastModifiedBy>
  <cp:revision>4</cp:revision>
  <dcterms:created xsi:type="dcterms:W3CDTF">2020-10-23T13:57:00Z</dcterms:created>
  <dcterms:modified xsi:type="dcterms:W3CDTF">2020-10-23T13:59:00Z</dcterms:modified>
</cp:coreProperties>
</file>